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9E" w:rsidRPr="005E629E" w:rsidRDefault="005E629E" w:rsidP="005E629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3232"/>
          <w:kern w:val="36"/>
          <w:sz w:val="48"/>
          <w:szCs w:val="48"/>
          <w:lang w:eastAsia="ru-RU"/>
        </w:rPr>
      </w:pPr>
      <w:r w:rsidRPr="005E629E">
        <w:rPr>
          <w:rFonts w:ascii="Arial" w:eastAsia="Times New Roman" w:hAnsi="Arial" w:cs="Arial"/>
          <w:b/>
          <w:bCs/>
          <w:color w:val="FF3232"/>
          <w:kern w:val="36"/>
          <w:sz w:val="48"/>
          <w:szCs w:val="48"/>
          <w:lang w:eastAsia="ru-RU"/>
        </w:rPr>
        <w:t xml:space="preserve">Сценарий к празднику Святителя Николая чудотворца архиепископа Мир </w:t>
      </w:r>
      <w:proofErr w:type="spellStart"/>
      <w:r w:rsidRPr="005E629E">
        <w:rPr>
          <w:rFonts w:ascii="Arial" w:eastAsia="Times New Roman" w:hAnsi="Arial" w:cs="Arial"/>
          <w:b/>
          <w:bCs/>
          <w:color w:val="FF3232"/>
          <w:kern w:val="36"/>
          <w:sz w:val="48"/>
          <w:szCs w:val="48"/>
          <w:lang w:eastAsia="ru-RU"/>
        </w:rPr>
        <w:t>Ликийских</w:t>
      </w:r>
      <w:proofErr w:type="spellEnd"/>
    </w:p>
    <w:p w:rsidR="005E629E" w:rsidRDefault="005E629E" w:rsidP="005E629E">
      <w:r>
        <w:t xml:space="preserve"> </w:t>
      </w:r>
      <w:r>
        <w:t>Действующие лица:</w:t>
      </w:r>
    </w:p>
    <w:p w:rsidR="005E629E" w:rsidRDefault="005E629E" w:rsidP="005E629E"/>
    <w:p w:rsidR="005E629E" w:rsidRDefault="005E629E" w:rsidP="005E629E">
      <w:r>
        <w:t>1-й ведущий</w:t>
      </w:r>
    </w:p>
    <w:p w:rsidR="005E629E" w:rsidRDefault="005E629E" w:rsidP="005E629E">
      <w:r>
        <w:t xml:space="preserve">2-й ведущий </w:t>
      </w:r>
      <w:proofErr w:type="gramStart"/>
      <w:r>
        <w:t>Выступающие</w:t>
      </w:r>
      <w:proofErr w:type="gramEnd"/>
      <w:r>
        <w:t xml:space="preserve"> с номерами (музыкальными, стихотворениями)</w:t>
      </w:r>
    </w:p>
    <w:p w:rsidR="005E629E" w:rsidRDefault="005E629E" w:rsidP="005E629E">
      <w:r>
        <w:t>Детский хор</w:t>
      </w:r>
    </w:p>
    <w:p w:rsidR="005E629E" w:rsidRDefault="005E629E" w:rsidP="005E629E"/>
    <w:p w:rsidR="005E629E" w:rsidRDefault="005E629E" w:rsidP="005E629E">
      <w:r>
        <w:t>Участники сценки «Чудо Святителя Николая»:</w:t>
      </w:r>
    </w:p>
    <w:p w:rsidR="005E629E" w:rsidRDefault="005E629E" w:rsidP="005E629E">
      <w:r>
        <w:t>Катя — девочка лет 10</w:t>
      </w:r>
    </w:p>
    <w:p w:rsidR="005E629E" w:rsidRDefault="005E629E" w:rsidP="005E629E">
      <w:r>
        <w:t>Алеша – мальчик лет 11</w:t>
      </w:r>
    </w:p>
    <w:p w:rsidR="005E629E" w:rsidRDefault="005E629E" w:rsidP="005E629E">
      <w:r>
        <w:t>Старичок – мужчина лет 65</w:t>
      </w:r>
    </w:p>
    <w:p w:rsidR="005E629E" w:rsidRDefault="005E629E" w:rsidP="005E629E"/>
    <w:p w:rsidR="005E629E" w:rsidRDefault="005E629E" w:rsidP="005E629E">
      <w:r>
        <w:t>Звучит музыка (классика). Входят ведущие, произносят вступительное слово.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Вот и наступил праздник в честь Угодника Божия Николая Чудотворца. Любовь к нему на Руси сильна и глубока. Народ называет его великим заступником и всегда обращается к нему в молитвах за помощью.</w:t>
      </w:r>
    </w:p>
    <w:p w:rsidR="005E629E" w:rsidRDefault="005E629E" w:rsidP="005E629E"/>
    <w:p w:rsidR="005E629E" w:rsidRDefault="005E629E" w:rsidP="005E629E">
      <w:r>
        <w:t xml:space="preserve">2-й ведущий: Много веков прошло с тех пор, как на земле жил святитель и угодник Божий Николай, великий чудотворец, которого </w:t>
      </w:r>
      <w:proofErr w:type="gramStart"/>
      <w:r>
        <w:t>прославляет и по сей</w:t>
      </w:r>
      <w:proofErr w:type="gramEnd"/>
      <w:r>
        <w:t xml:space="preserve"> день весь христианский мир за его ревность по вере, праведную жизнь и чудеса, творимые во славу Божию. Ублажая память Его, Святая Церковь призывает христиан к подражанию этому святителю, как «правилу веры и образу кротости, воздержания учителю». Вся жизнь святителя была исполнена высоких подвигов благочестия, дел милосердия и помощи </w:t>
      </w:r>
      <w:proofErr w:type="gramStart"/>
      <w:r>
        <w:t>обиженным</w:t>
      </w:r>
      <w:proofErr w:type="gramEnd"/>
      <w:r>
        <w:t>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Житие святителя Николая сохранило для нас множество описаний не только его чудес, совершаемых благодатной силой Божией, но и его необычайного милосердия к людям, стремления помочь им. Чудесным образом он спасал утопающих в море, избавлял невинно осужденных от смерти, помогал нуждающимся и скорбящим. И по смерти святитель Николай не оставляет своею помощью с верою </w:t>
      </w:r>
      <w:proofErr w:type="gramStart"/>
      <w:r>
        <w:t>прибегающих</w:t>
      </w:r>
      <w:proofErr w:type="gramEnd"/>
      <w:r>
        <w:t xml:space="preserve"> к нему, не случайно он — любимейший святой русского народа.</w:t>
      </w:r>
    </w:p>
    <w:p w:rsidR="005E629E" w:rsidRDefault="005E629E" w:rsidP="005E629E"/>
    <w:p w:rsidR="005E629E" w:rsidRDefault="005E629E" w:rsidP="005E629E">
      <w:r>
        <w:t>2-й ведущий: Этот большой праздник в нашем Храме Рождества Христова является еще и престольным — все Вы ребята, конечно же, видели в левом приделе нашего Храма — икону Николая Чудотворца.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Несомненно, лучшим подарком к празднику будут музыкальные произведения, стихотворения и песнопения, посвященные Николаю чудотворцу.</w:t>
      </w:r>
    </w:p>
    <w:p w:rsidR="005E629E" w:rsidRDefault="005E629E" w:rsidP="005E629E"/>
    <w:p w:rsidR="005E629E" w:rsidRDefault="005E629E" w:rsidP="005E629E">
      <w:r>
        <w:t xml:space="preserve">2-й ведущий: А начнем мы наш праздник с того, что послушаем Стихиру Святителю Николаю «Радуйся священное </w:t>
      </w:r>
      <w:proofErr w:type="spellStart"/>
      <w:r>
        <w:t>главо</w:t>
      </w:r>
      <w:proofErr w:type="spellEnd"/>
      <w:r>
        <w:t>» в исполнении детского хора.</w:t>
      </w:r>
    </w:p>
    <w:p w:rsidR="005E629E" w:rsidRDefault="005E629E" w:rsidP="005E629E"/>
    <w:p w:rsidR="005E629E" w:rsidRDefault="005E629E" w:rsidP="005E629E">
      <w:r>
        <w:t>ХОР поет Стихиру Святителю Николаю.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На земле рождается </w:t>
      </w:r>
      <w:proofErr w:type="gramStart"/>
      <w:r>
        <w:t>очень много</w:t>
      </w:r>
      <w:proofErr w:type="gramEnd"/>
      <w:r>
        <w:t xml:space="preserve"> людей, но святых среди них очень и очень мало. Секрет столь редкой святости человека заключается в собственной жизни святого, безграничной доброте и любви, которую он проявляет к обычным, простым людям.</w:t>
      </w:r>
    </w:p>
    <w:p w:rsidR="005E629E" w:rsidRDefault="005E629E" w:rsidP="005E629E"/>
    <w:p w:rsidR="005E629E" w:rsidRDefault="005E629E" w:rsidP="005E629E">
      <w:r>
        <w:t xml:space="preserve">2-й ведущий: Жизнь Святителя Николая была нелегкой. В страшные времена гонений на христиан, в городе </w:t>
      </w:r>
      <w:proofErr w:type="spellStart"/>
      <w:r>
        <w:t>Патары</w:t>
      </w:r>
      <w:proofErr w:type="spellEnd"/>
      <w:r>
        <w:t xml:space="preserve">, жили благородные и добродетельные Феофан и </w:t>
      </w:r>
      <w:proofErr w:type="spellStart"/>
      <w:r>
        <w:t>Нонна</w:t>
      </w:r>
      <w:proofErr w:type="spellEnd"/>
      <w:r>
        <w:t xml:space="preserve">, в последующем родители Святителя Николая. Долгое время у них не было детей. Они усердно молили Бога послать им чадо и дали обет посвятить его на служение Господу. Их слезная молитва была услышана, и Господь даровал им чудесного сына, которого при крещении нарекли Николаем. Родился Святитель Николай в 3 веке </w:t>
      </w:r>
      <w:proofErr w:type="gramStart"/>
      <w:r>
        <w:t>по</w:t>
      </w:r>
      <w:proofErr w:type="gramEnd"/>
      <w:r>
        <w:t xml:space="preserve"> Рождестве Христовом.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Сохранилось предание о том, что все время пока </w:t>
      </w:r>
      <w:proofErr w:type="gramStart"/>
      <w:r>
        <w:t>свершалось таинство Святого Крещения Святитель Николай простоял</w:t>
      </w:r>
      <w:proofErr w:type="gramEnd"/>
      <w:r>
        <w:t xml:space="preserve"> в купели к благоговейному изумлению народа, не поддерживаемый никем, три часа! Так будущий великий Святитель уже при крещении своем явил себя Чудотворцем.</w:t>
      </w:r>
    </w:p>
    <w:p w:rsidR="005E629E" w:rsidRDefault="005E629E" w:rsidP="005E629E"/>
    <w:p w:rsidR="005E629E" w:rsidRDefault="005E629E" w:rsidP="005E629E">
      <w:r>
        <w:t>2-й ведущий: От самого своего рождения Святитель Николай был молчалив, кроток и смиренен. Он рос разумным и добрым мальчиком. Наставления Боголюбовых родителей глубоко укоренялись в его сердце. Когда мальчик подрос, родители стали обучать его, и ребенок быстро и легко постиг книжную мудрость. Все свое свободное время он проводил в храме в молитвах и чтении Священного Писания. Во всех окружающих отрок Николай возбуждал к себе невольное почтение и любовь.</w:t>
      </w:r>
    </w:p>
    <w:p w:rsidR="005E629E" w:rsidRDefault="005E629E" w:rsidP="005E629E"/>
    <w:p w:rsidR="005E629E" w:rsidRDefault="005E629E" w:rsidP="005E629E">
      <w:r>
        <w:lastRenderedPageBreak/>
        <w:t>Музыкальный номер.</w:t>
      </w:r>
    </w:p>
    <w:p w:rsidR="005E629E" w:rsidRDefault="005E629E" w:rsidP="005E629E"/>
    <w:p w:rsidR="005E629E" w:rsidRDefault="005E629E" w:rsidP="005E629E">
      <w:r>
        <w:t>2-й ведущий: Нам с Вами ребята было бы очень интересно узнать, почему все называют Николая чудотворца Святителем?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За свою добродетельную жизнь юноша Николай был посвящен в сан священника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Патары</w:t>
      </w:r>
      <w:proofErr w:type="spellEnd"/>
      <w:r>
        <w:t>. Вскоре, когда умерли родители Николая, Ему досталось большое наследство. Вы ребята, наверное, думаете, что на эти деньги святитель Николай купил себе огромный дворец с персиковым садом и павлинами?</w:t>
      </w:r>
    </w:p>
    <w:p w:rsidR="005E629E" w:rsidRDefault="005E629E" w:rsidP="005E629E"/>
    <w:p w:rsidR="005E629E" w:rsidRDefault="005E629E" w:rsidP="005E629E">
      <w:r>
        <w:t>2-й ведущий: Вовсе нет! Святой все свое богатое наследство раздал нищим и нуждающимся, сам же всей своей душой отдался выполнению многотрудных обязанностей христианского пастыря. Неисчислимы были подвиги его любви и милосердия к людям.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Чудеса, творимые святителем Николаем, случаются и с каждым из нас, просто нужно уметь разглядеть и понять их. Об одном из таких чудес мы сейчас с Вами и узнаем.</w:t>
      </w:r>
    </w:p>
    <w:p w:rsidR="005E629E" w:rsidRDefault="005E629E" w:rsidP="005E629E">
      <w:r>
        <w:t>«Чудо Святителя Николая».</w:t>
      </w:r>
    </w:p>
    <w:p w:rsidR="005E629E" w:rsidRDefault="005E629E" w:rsidP="005E629E">
      <w:r>
        <w:t>Сцена разделена на две части: в одной мы видим интерьер уютной комнатки с иконой Святителя Николая, другая изображает улицу. В комнате мы видим детей, они заняты домашними делами.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Было это во времена, когда фашисты напали на нашу страну. Шла война. В одном городе жили брат с сестрой — девочка Катя и мальчик Алеша. Папа у них был на фронте, воевал с фашистами. Мама целыми днями пропадала в госпитале, она была медсестрой, помогала раненым. Дети часто оставались дома одни …</w:t>
      </w:r>
    </w:p>
    <w:p w:rsidR="005E629E" w:rsidRDefault="005E629E" w:rsidP="005E629E"/>
    <w:p w:rsidR="005E629E" w:rsidRDefault="005E629E" w:rsidP="005E629E">
      <w:r>
        <w:t>Катя: Алеша, А как красиво сегодня на улице!</w:t>
      </w:r>
    </w:p>
    <w:p w:rsidR="005E629E" w:rsidRDefault="005E629E" w:rsidP="005E629E"/>
    <w:p w:rsidR="005E629E" w:rsidRDefault="005E629E" w:rsidP="005E629E">
      <w:r>
        <w:t>Алеша: Да, снегу намело не пройти, не проехать!</w:t>
      </w:r>
    </w:p>
    <w:p w:rsidR="005E629E" w:rsidRDefault="005E629E" w:rsidP="005E629E"/>
    <w:p w:rsidR="005E629E" w:rsidRDefault="005E629E" w:rsidP="005E629E">
      <w:r>
        <w:t>Катя: Что-то от папы давно писем не было, — закончив уборку, говорит Катя.</w:t>
      </w:r>
    </w:p>
    <w:p w:rsidR="005E629E" w:rsidRDefault="005E629E" w:rsidP="005E629E"/>
    <w:p w:rsidR="005E629E" w:rsidRDefault="005E629E" w:rsidP="005E629E">
      <w:r>
        <w:t xml:space="preserve">Алеша: Есть ему время писать, — возражает Алеша, пару раз ударяет молотком по табуретке, — Он фрицев </w:t>
      </w:r>
      <w:proofErr w:type="gramStart"/>
      <w:r>
        <w:t>поганых</w:t>
      </w:r>
      <w:proofErr w:type="gramEnd"/>
      <w:r>
        <w:t xml:space="preserve"> бьет.</w:t>
      </w:r>
    </w:p>
    <w:p w:rsidR="005E629E" w:rsidRDefault="005E629E" w:rsidP="005E629E"/>
    <w:p w:rsidR="005E629E" w:rsidRDefault="005E629E" w:rsidP="005E629E">
      <w:r>
        <w:t xml:space="preserve">Катя: А все же хорошо бы он нам написал, — мечтательно говорит Катя, — Хоть </w:t>
      </w:r>
      <w:proofErr w:type="spellStart"/>
      <w:r>
        <w:t>какуюнибудь</w:t>
      </w:r>
      <w:proofErr w:type="spellEnd"/>
      <w:r>
        <w:t xml:space="preserve"> весточку прислал бы. А еще лучше — сам бы приехал.</w:t>
      </w:r>
    </w:p>
    <w:p w:rsidR="005E629E" w:rsidRDefault="005E629E" w:rsidP="005E629E"/>
    <w:p w:rsidR="005E629E" w:rsidRDefault="005E629E" w:rsidP="005E629E">
      <w:r>
        <w:t>Девочка вздыхает, встает, берет в руки тряпку, протирает пыль, замечает висящий на стене откидной календарь, подходит, отрывает листик.</w:t>
      </w:r>
    </w:p>
    <w:p w:rsidR="005E629E" w:rsidRDefault="005E629E" w:rsidP="005E629E"/>
    <w:p w:rsidR="005E629E" w:rsidRDefault="005E629E" w:rsidP="005E629E">
      <w:r>
        <w:t>Катя: Ой, Алеша, скоро Рождество! А у нас и елка не наряжена.</w:t>
      </w:r>
    </w:p>
    <w:p w:rsidR="005E629E" w:rsidRDefault="005E629E" w:rsidP="005E629E"/>
    <w:p w:rsidR="005E629E" w:rsidRDefault="005E629E" w:rsidP="005E629E">
      <w:r>
        <w:t>Алеша: Успеем еще! — сурово возражает брат, кивая на дверь.</w:t>
      </w:r>
    </w:p>
    <w:p w:rsidR="005E629E" w:rsidRDefault="005E629E" w:rsidP="005E629E"/>
    <w:p w:rsidR="005E629E" w:rsidRDefault="005E629E" w:rsidP="005E629E">
      <w:r>
        <w:t>Катя: А игрушки? Во что мы ее будем наряжать? У нас ведь игрушек нет.</w:t>
      </w:r>
    </w:p>
    <w:p w:rsidR="005E629E" w:rsidRDefault="005E629E" w:rsidP="005E629E"/>
    <w:p w:rsidR="005E629E" w:rsidRDefault="005E629E" w:rsidP="005E629E">
      <w:r>
        <w:t>Алеша: Тебе бы все в игрушки играться, — бурчит брат, — Война на дворе, а ты все с глупостями.</w:t>
      </w:r>
    </w:p>
    <w:p w:rsidR="005E629E" w:rsidRDefault="005E629E" w:rsidP="005E629E"/>
    <w:p w:rsidR="005E629E" w:rsidRDefault="005E629E" w:rsidP="005E629E">
      <w:r>
        <w:t>Катя: А помнишь, Алеша, мы сказку читали про одного мальчика. Там еще на картинке елка была, красивая такая, как в сказке.</w:t>
      </w:r>
    </w:p>
    <w:p w:rsidR="005E629E" w:rsidRDefault="005E629E" w:rsidP="005E629E"/>
    <w:p w:rsidR="005E629E" w:rsidRDefault="005E629E" w:rsidP="005E629E">
      <w:r>
        <w:t>Мальчик отставляет табуретку, припоминает.</w:t>
      </w:r>
    </w:p>
    <w:p w:rsidR="005E629E" w:rsidRDefault="005E629E" w:rsidP="005E629E"/>
    <w:p w:rsidR="005E629E" w:rsidRDefault="005E629E" w:rsidP="005E629E">
      <w:r>
        <w:t>Алеша: Помню, — мечтательно кивает он, —</w:t>
      </w:r>
    </w:p>
    <w:p w:rsidR="005E629E" w:rsidRDefault="005E629E" w:rsidP="005E629E"/>
    <w:p w:rsidR="005E629E" w:rsidRDefault="005E629E" w:rsidP="005E629E">
      <w:r>
        <w:t>Катя: Гирлянды, шары, бусы, она вся сияла</w:t>
      </w:r>
      <w:proofErr w:type="gramStart"/>
      <w:r>
        <w:t xml:space="preserve"> … В</w:t>
      </w:r>
      <w:proofErr w:type="gramEnd"/>
      <w:r>
        <w:t>от бы нам такую!</w:t>
      </w:r>
    </w:p>
    <w:p w:rsidR="005E629E" w:rsidRDefault="005E629E" w:rsidP="005E629E"/>
    <w:p w:rsidR="005E629E" w:rsidRDefault="005E629E" w:rsidP="005E629E">
      <w:r>
        <w:t>Алеша: А где ее взять?</w:t>
      </w:r>
    </w:p>
    <w:p w:rsidR="005E629E" w:rsidRDefault="005E629E" w:rsidP="005E629E"/>
    <w:p w:rsidR="005E629E" w:rsidRDefault="005E629E" w:rsidP="005E629E">
      <w:r>
        <w:t>Катя: А давай попросим святителя Николая, он добрый, он нам поможет.</w:t>
      </w:r>
    </w:p>
    <w:p w:rsidR="005E629E" w:rsidRDefault="005E629E" w:rsidP="005E629E"/>
    <w:p w:rsidR="005E629E" w:rsidRDefault="005E629E" w:rsidP="005E629E">
      <w:r>
        <w:t xml:space="preserve">Алеша: Много ты понимаешь! — отвечает брат, — Больше у него дел </w:t>
      </w:r>
      <w:proofErr w:type="gramStart"/>
      <w:r>
        <w:t>нету</w:t>
      </w:r>
      <w:proofErr w:type="gramEnd"/>
      <w:r>
        <w:t>, как всяким девчонкам игрушки таскать.</w:t>
      </w:r>
    </w:p>
    <w:p w:rsidR="005E629E" w:rsidRDefault="005E629E" w:rsidP="005E629E"/>
    <w:p w:rsidR="005E629E" w:rsidRDefault="005E629E" w:rsidP="005E629E">
      <w:r>
        <w:t xml:space="preserve">Катя: Ну, </w:t>
      </w:r>
      <w:proofErr w:type="spellStart"/>
      <w:r>
        <w:t>Алешенька</w:t>
      </w:r>
      <w:proofErr w:type="spellEnd"/>
      <w:r>
        <w:t>, ну, давай попросим. А вдруг поможет? И за папочку попросим, чтобы он поскорей победил фашистов и вернулся.</w:t>
      </w:r>
    </w:p>
    <w:p w:rsidR="005E629E" w:rsidRDefault="005E629E" w:rsidP="005E629E"/>
    <w:p w:rsidR="005E629E" w:rsidRDefault="005E629E" w:rsidP="005E629E">
      <w:r>
        <w:t>Алеша: Выдумала!</w:t>
      </w:r>
    </w:p>
    <w:p w:rsidR="005E629E" w:rsidRDefault="005E629E" w:rsidP="005E629E"/>
    <w:p w:rsidR="005E629E" w:rsidRDefault="005E629E" w:rsidP="005E629E">
      <w:r>
        <w:t>Девочка подбегает к иконам, крестится, горячо молится.</w:t>
      </w:r>
    </w:p>
    <w:p w:rsidR="005E629E" w:rsidRDefault="005E629E" w:rsidP="005E629E"/>
    <w:p w:rsidR="005E629E" w:rsidRDefault="005E629E" w:rsidP="005E629E">
      <w:r>
        <w:t>Алеша неодобрительно покачивает головой, снова берется за табуретку.</w:t>
      </w:r>
    </w:p>
    <w:p w:rsidR="005E629E" w:rsidRDefault="005E629E" w:rsidP="005E629E"/>
    <w:p w:rsidR="005E629E" w:rsidRDefault="005E629E" w:rsidP="005E629E">
      <w:r>
        <w:t>Алеша: Ишь чего, - бормочет он</w:t>
      </w:r>
      <w:proofErr w:type="gramStart"/>
      <w:r>
        <w:t xml:space="preserve"> … У</w:t>
      </w:r>
      <w:proofErr w:type="gramEnd"/>
      <w:r>
        <w:t xml:space="preserve"> нас вон дров нету. Надо в лес за хворостом идти.</w:t>
      </w:r>
    </w:p>
    <w:p w:rsidR="005E629E" w:rsidRDefault="005E629E" w:rsidP="005E629E"/>
    <w:p w:rsidR="005E629E" w:rsidRDefault="005E629E" w:rsidP="005E629E">
      <w:r>
        <w:t>Отставляет табуретку, встает, одевается. Девочка возвращается.</w:t>
      </w:r>
    </w:p>
    <w:p w:rsidR="005E629E" w:rsidRDefault="005E629E" w:rsidP="005E629E"/>
    <w:p w:rsidR="005E629E" w:rsidRDefault="005E629E" w:rsidP="005E629E">
      <w:r>
        <w:t>Катя: Ну, вот, я и попросила</w:t>
      </w:r>
      <w:proofErr w:type="gramStart"/>
      <w:r>
        <w:t xml:space="preserve"> … А</w:t>
      </w:r>
      <w:proofErr w:type="gramEnd"/>
      <w:r>
        <w:t xml:space="preserve"> ты куда?</w:t>
      </w:r>
    </w:p>
    <w:p w:rsidR="005E629E" w:rsidRDefault="005E629E" w:rsidP="005E629E"/>
    <w:p w:rsidR="005E629E" w:rsidRDefault="005E629E" w:rsidP="005E629E">
      <w:r>
        <w:t>Алеша: В лес, за дровами.</w:t>
      </w:r>
    </w:p>
    <w:p w:rsidR="005E629E" w:rsidRDefault="005E629E" w:rsidP="005E629E"/>
    <w:p w:rsidR="005E629E" w:rsidRDefault="005E629E" w:rsidP="005E629E">
      <w:r>
        <w:t>Катя: И я с тобой! Можно?</w:t>
      </w:r>
    </w:p>
    <w:p w:rsidR="005E629E" w:rsidRDefault="005E629E" w:rsidP="005E629E"/>
    <w:p w:rsidR="005E629E" w:rsidRDefault="005E629E" w:rsidP="005E629E">
      <w:r>
        <w:t>Алеша: Пойдем …</w:t>
      </w:r>
    </w:p>
    <w:p w:rsidR="005E629E" w:rsidRDefault="005E629E" w:rsidP="005E629E"/>
    <w:p w:rsidR="005E629E" w:rsidRDefault="005E629E" w:rsidP="005E629E">
      <w:r>
        <w:t>Оба одеваются, убегают со сцены.</w:t>
      </w:r>
    </w:p>
    <w:p w:rsidR="005E629E" w:rsidRDefault="005E629E" w:rsidP="005E629E"/>
    <w:p w:rsidR="005E629E" w:rsidRDefault="005E629E" w:rsidP="005E629E">
      <w:r>
        <w:t>На сцену выходит старичок с мешком за плечами. Видно, что идти ему тяжело, мешок тяжелый. Он кряхтит и отдувается, продолжает идти — тут появляются дети.</w:t>
      </w:r>
    </w:p>
    <w:p w:rsidR="005E629E" w:rsidRDefault="005E629E" w:rsidP="005E629E"/>
    <w:p w:rsidR="005E629E" w:rsidRDefault="005E629E" w:rsidP="005E629E">
      <w:r>
        <w:t>Катя: (начинает фразу за сценой) Знаешь, — говорит девочка, — я попросила святого Николая, и так сразу легче на душе стало, так радостно!</w:t>
      </w:r>
    </w:p>
    <w:p w:rsidR="005E629E" w:rsidRDefault="005E629E" w:rsidP="005E629E"/>
    <w:p w:rsidR="005E629E" w:rsidRDefault="005E629E" w:rsidP="005E629E">
      <w:r>
        <w:lastRenderedPageBreak/>
        <w:t>Идет, подпрыгивая.</w:t>
      </w:r>
    </w:p>
    <w:p w:rsidR="005E629E" w:rsidRDefault="005E629E" w:rsidP="005E629E"/>
    <w:p w:rsidR="005E629E" w:rsidRDefault="005E629E" w:rsidP="005E629E">
      <w:r>
        <w:t>Алеша: Стой! — удерживает ее за руку брат, вглядывается вдаль, — Вон, гляди, идет кто-то? Или мне показалось?</w:t>
      </w:r>
    </w:p>
    <w:p w:rsidR="005E629E" w:rsidRDefault="005E629E" w:rsidP="005E629E"/>
    <w:p w:rsidR="005E629E" w:rsidRDefault="005E629E" w:rsidP="005E629E">
      <w:r>
        <w:t xml:space="preserve">Девочка </w:t>
      </w:r>
      <w:proofErr w:type="gramStart"/>
      <w:r>
        <w:t>приглядывается</w:t>
      </w:r>
      <w:proofErr w:type="gramEnd"/>
      <w:r>
        <w:t>.</w:t>
      </w:r>
    </w:p>
    <w:p w:rsidR="005E629E" w:rsidRDefault="005E629E" w:rsidP="005E629E"/>
    <w:p w:rsidR="005E629E" w:rsidRDefault="005E629E" w:rsidP="005E629E">
      <w:r>
        <w:t>Катя: Точно, идет.</w:t>
      </w:r>
    </w:p>
    <w:p w:rsidR="005E629E" w:rsidRDefault="005E629E" w:rsidP="005E629E"/>
    <w:p w:rsidR="005E629E" w:rsidRDefault="005E629E" w:rsidP="005E629E">
      <w:r>
        <w:t>Катя: Ой, дедушка, давайте, мы вам поможем! — бросается к нему девочка.</w:t>
      </w:r>
    </w:p>
    <w:p w:rsidR="005E629E" w:rsidRDefault="005E629E" w:rsidP="005E629E"/>
    <w:p w:rsidR="005E629E" w:rsidRDefault="005E629E" w:rsidP="005E629E">
      <w:r>
        <w:t>Старик останавливается, опускает мешок.</w:t>
      </w:r>
    </w:p>
    <w:p w:rsidR="005E629E" w:rsidRDefault="005E629E" w:rsidP="005E629E"/>
    <w:p w:rsidR="005E629E" w:rsidRDefault="005E629E" w:rsidP="005E629E">
      <w:r>
        <w:t>Старичок: Ох, спасибо, тебе, деточка, добрая ты душа.</w:t>
      </w:r>
    </w:p>
    <w:p w:rsidR="005E629E" w:rsidRDefault="005E629E" w:rsidP="005E629E"/>
    <w:p w:rsidR="005E629E" w:rsidRDefault="005E629E" w:rsidP="005E629E">
      <w:r>
        <w:t>Катя берется за мешок, оборачивается к брату.</w:t>
      </w:r>
    </w:p>
    <w:p w:rsidR="005E629E" w:rsidRDefault="005E629E" w:rsidP="005E629E"/>
    <w:p w:rsidR="005E629E" w:rsidRDefault="005E629E" w:rsidP="005E629E">
      <w:r>
        <w:t>Катя: Алеша, давай поможем?</w:t>
      </w:r>
    </w:p>
    <w:p w:rsidR="005E629E" w:rsidRDefault="005E629E" w:rsidP="005E629E"/>
    <w:p w:rsidR="005E629E" w:rsidRDefault="005E629E" w:rsidP="005E629E">
      <w:r>
        <w:t xml:space="preserve">Мальчик с подозрением </w:t>
      </w:r>
      <w:proofErr w:type="gramStart"/>
      <w:r>
        <w:t>приглядывается</w:t>
      </w:r>
      <w:proofErr w:type="gramEnd"/>
      <w:r>
        <w:t xml:space="preserve"> к незнакомцу, берет Катю за руку, отводит ее от старика.</w:t>
      </w:r>
    </w:p>
    <w:p w:rsidR="005E629E" w:rsidRDefault="005E629E" w:rsidP="005E629E"/>
    <w:p w:rsidR="005E629E" w:rsidRDefault="005E629E" w:rsidP="005E629E">
      <w:r>
        <w:t>Алеша: А вы кто такой? — сурово спрашивает он, — Что-то я вас здесь раньше не видел.</w:t>
      </w:r>
    </w:p>
    <w:p w:rsidR="005E629E" w:rsidRDefault="005E629E" w:rsidP="005E629E"/>
    <w:p w:rsidR="005E629E" w:rsidRDefault="005E629E" w:rsidP="005E629E">
      <w:r>
        <w:t>Старичок: Да я сам, деточки, нездешний, — поясняет старичок. В ваших местах проездом. Внучку вот приехал навестить.</w:t>
      </w:r>
    </w:p>
    <w:p w:rsidR="005E629E" w:rsidRDefault="005E629E" w:rsidP="005E629E"/>
    <w:p w:rsidR="005E629E" w:rsidRDefault="005E629E" w:rsidP="005E629E">
      <w:r>
        <w:t>Алеша: А далеко ли идти?</w:t>
      </w:r>
    </w:p>
    <w:p w:rsidR="005E629E" w:rsidRDefault="005E629E" w:rsidP="005E629E"/>
    <w:p w:rsidR="005E629E" w:rsidRDefault="005E629E" w:rsidP="005E629E">
      <w:r>
        <w:t>Старичок: Да в избушку на околице.</w:t>
      </w:r>
    </w:p>
    <w:p w:rsidR="005E629E" w:rsidRDefault="005E629E" w:rsidP="005E629E"/>
    <w:p w:rsidR="005E629E" w:rsidRDefault="005E629E" w:rsidP="005E629E">
      <w:r>
        <w:t>Алеша: Ну, коли так, надо помочь, — решает Алеша.</w:t>
      </w:r>
    </w:p>
    <w:p w:rsidR="005E629E" w:rsidRDefault="005E629E" w:rsidP="005E629E"/>
    <w:p w:rsidR="005E629E" w:rsidRDefault="005E629E" w:rsidP="005E629E">
      <w:r>
        <w:t>Дети поднимают мешок, идут, взявшись за руки, старичок, тяжело опираясь на палку, идет за ними.</w:t>
      </w:r>
    </w:p>
    <w:p w:rsidR="005E629E" w:rsidRDefault="005E629E" w:rsidP="005E629E"/>
    <w:p w:rsidR="005E629E" w:rsidRDefault="005E629E" w:rsidP="005E629E">
      <w:r>
        <w:t>Старичок: О-хо-хо! Морозно сегодня. Господи, помилуй!</w:t>
      </w:r>
    </w:p>
    <w:p w:rsidR="005E629E" w:rsidRDefault="005E629E" w:rsidP="005E629E"/>
    <w:p w:rsidR="005E629E" w:rsidRDefault="005E629E" w:rsidP="005E629E">
      <w:r>
        <w:t>Катя: А вы, дедушка, в Бога верите?</w:t>
      </w:r>
    </w:p>
    <w:p w:rsidR="005E629E" w:rsidRDefault="005E629E" w:rsidP="005E629E"/>
    <w:p w:rsidR="005E629E" w:rsidRDefault="005E629E" w:rsidP="005E629E">
      <w:r>
        <w:t>Старичок: А как же не верить? (садится на пенек). Вот случай мне один рассказывали. Как-то раз мой знакомый гостинцы детишкам нес. Наделал зверушек разных из дерева, целый мешок, и пошел в соседнюю деревню. Глядит — речка. А тепло уже было, лед подтаял. Надо было ее краем обойти, а он боялся к празднику не поспеть, детишек не порадовать.</w:t>
      </w:r>
    </w:p>
    <w:p w:rsidR="005E629E" w:rsidRDefault="005E629E" w:rsidP="005E629E"/>
    <w:p w:rsidR="005E629E" w:rsidRDefault="005E629E" w:rsidP="005E629E">
      <w:r>
        <w:t>Катя: И прямо через речку пошел?</w:t>
      </w:r>
    </w:p>
    <w:p w:rsidR="005E629E" w:rsidRDefault="005E629E" w:rsidP="005E629E"/>
    <w:p w:rsidR="005E629E" w:rsidRDefault="005E629E" w:rsidP="005E629E">
      <w:r>
        <w:t>Старичок: Так и пошел. Ну, лед под ним и обломился. Вода студеная со всех сторон. Он за лед хватается, а тот под руками крошится. Ну, думает, дело худо. Совсем уж было отчаялся, как вдруг вспомнил, как бабка его молитвам в детстве учила, и взмолился: «Господи, помоги мне! Святой Никола, помоги!»</w:t>
      </w:r>
    </w:p>
    <w:p w:rsidR="005E629E" w:rsidRDefault="005E629E" w:rsidP="005E629E"/>
    <w:p w:rsidR="005E629E" w:rsidRDefault="005E629E" w:rsidP="005E629E">
      <w:r>
        <w:t>И не успел он это сказать даже, как глядит, старичок идет. Откуда он взялся — не ясно. Руку старичок ему подал и вытащил. Он стал его благодарить, а старичок и говорит: «Бога благодари. За доброту твою к детям он спас тебя, и впредь детей не оставляй».</w:t>
      </w:r>
    </w:p>
    <w:p w:rsidR="005E629E" w:rsidRDefault="005E629E" w:rsidP="005E629E"/>
    <w:p w:rsidR="005E629E" w:rsidRDefault="005E629E" w:rsidP="005E629E">
      <w:r>
        <w:t>Алеша: А кто же это был, дедушка?</w:t>
      </w:r>
    </w:p>
    <w:p w:rsidR="005E629E" w:rsidRDefault="005E629E" w:rsidP="005E629E"/>
    <w:p w:rsidR="005E629E" w:rsidRDefault="005E629E" w:rsidP="005E629E">
      <w:r>
        <w:t xml:space="preserve">Старичок: А старичок сказал: «Как придешь в свое село, кого первого увидишь, это я и буду». Вот вернулся он в село, вбежал в избу, и тут сразу икону святого Николая увидел. И узнал в нем старичка того. Как он возблагодарил </w:t>
      </w:r>
      <w:proofErr w:type="spellStart"/>
      <w:r>
        <w:t>свт</w:t>
      </w:r>
      <w:proofErr w:type="spellEnd"/>
      <w:r>
        <w:t>. Николая! На колени упал, и долго молился. Вот так-то…</w:t>
      </w:r>
    </w:p>
    <w:p w:rsidR="005E629E" w:rsidRDefault="005E629E" w:rsidP="005E629E"/>
    <w:p w:rsidR="005E629E" w:rsidRDefault="005E629E" w:rsidP="005E629E">
      <w:r>
        <w:t>Алеша: Ну, а детишки? Ты не оставил их? — спрашивает пытливый Алеша.</w:t>
      </w:r>
    </w:p>
    <w:p w:rsidR="005E629E" w:rsidRDefault="005E629E" w:rsidP="005E629E"/>
    <w:p w:rsidR="005E629E" w:rsidRDefault="005E629E" w:rsidP="005E629E">
      <w:r>
        <w:t xml:space="preserve">Старичок: Как же можно? </w:t>
      </w:r>
      <w:proofErr w:type="gramStart"/>
      <w:r>
        <w:t>Еще пуще</w:t>
      </w:r>
      <w:proofErr w:type="gramEnd"/>
      <w:r>
        <w:t xml:space="preserve"> за ними смотреть стал, никому не давал их обижать. К нему со всего села детишек приводили, как в детский сад, и с окрестных деревень. А он кому игрушку смастерит, кому пряничек даст, кого словом добрым утешит, а кого и пожурит, если за дело. Вы же, детишки, любому вниманию рады.</w:t>
      </w:r>
    </w:p>
    <w:p w:rsidR="005E629E" w:rsidRDefault="005E629E" w:rsidP="005E629E"/>
    <w:p w:rsidR="005E629E" w:rsidRDefault="005E629E" w:rsidP="005E629E">
      <w:r>
        <w:t xml:space="preserve">Катя: </w:t>
      </w:r>
      <w:proofErr w:type="gramStart"/>
      <w:r>
        <w:t>Это</w:t>
      </w:r>
      <w:proofErr w:type="gramEnd"/>
      <w:r>
        <w:t xml:space="preserve"> правда, дедушка, — соглашается Катя.</w:t>
      </w:r>
    </w:p>
    <w:p w:rsidR="005E629E" w:rsidRDefault="005E629E" w:rsidP="005E629E"/>
    <w:p w:rsidR="005E629E" w:rsidRDefault="005E629E" w:rsidP="005E629E">
      <w:r>
        <w:t>Старичок встает с пенька.</w:t>
      </w:r>
    </w:p>
    <w:p w:rsidR="005E629E" w:rsidRDefault="005E629E" w:rsidP="005E629E"/>
    <w:p w:rsidR="005E629E" w:rsidRDefault="005E629E" w:rsidP="005E629E">
      <w:r>
        <w:t>Старичок: Ну, вот мы и пришли! — Вон моя избушка, прямо на краю леса.</w:t>
      </w:r>
    </w:p>
    <w:p w:rsidR="005E629E" w:rsidRDefault="005E629E" w:rsidP="005E629E"/>
    <w:p w:rsidR="005E629E" w:rsidRDefault="005E629E" w:rsidP="005E629E">
      <w:r>
        <w:t>Дети вглядываются вдаль. В это время старичок тихонечко уходит.</w:t>
      </w:r>
    </w:p>
    <w:p w:rsidR="005E629E" w:rsidRDefault="005E629E" w:rsidP="005E629E"/>
    <w:p w:rsidR="005E629E" w:rsidRDefault="005E629E" w:rsidP="005E629E">
      <w:r>
        <w:t>Катя: Где же, что-то я не вижу?</w:t>
      </w:r>
    </w:p>
    <w:p w:rsidR="005E629E" w:rsidRDefault="005E629E" w:rsidP="005E629E"/>
    <w:p w:rsidR="005E629E" w:rsidRDefault="005E629E" w:rsidP="005E629E">
      <w:r>
        <w:t>Катя и Алеша поворачиваются.</w:t>
      </w:r>
    </w:p>
    <w:p w:rsidR="005E629E" w:rsidRDefault="005E629E" w:rsidP="005E629E"/>
    <w:p w:rsidR="005E629E" w:rsidRDefault="005E629E" w:rsidP="005E629E">
      <w:r>
        <w:t>Алеша: А где старичок-то? — растерянно говорит он. Кругом только поле, Не мог же он так быстро его перебежать.</w:t>
      </w:r>
    </w:p>
    <w:p w:rsidR="005E629E" w:rsidRDefault="005E629E" w:rsidP="005E629E"/>
    <w:p w:rsidR="005E629E" w:rsidRDefault="005E629E" w:rsidP="005E629E">
      <w:r>
        <w:t>Катя: И мешок забыл, — поднимает мешок, — Ой, Алеша, а мешок-то совсем легкий стал. Я одна его могу поднять. Давай посмотрим, что в нем?</w:t>
      </w:r>
    </w:p>
    <w:p w:rsidR="005E629E" w:rsidRDefault="005E629E" w:rsidP="005E629E"/>
    <w:p w:rsidR="005E629E" w:rsidRDefault="005E629E" w:rsidP="005E629E">
      <w:r>
        <w:t>Алеша: Давай.</w:t>
      </w:r>
    </w:p>
    <w:p w:rsidR="005E629E" w:rsidRDefault="005E629E" w:rsidP="005E629E"/>
    <w:p w:rsidR="005E629E" w:rsidRDefault="005E629E" w:rsidP="005E629E">
      <w:r>
        <w:t>Дети раскрывают мешок и вынимают елочные игрушки — блестящие бусы, шары, гирлянды.</w:t>
      </w:r>
    </w:p>
    <w:p w:rsidR="005E629E" w:rsidRDefault="005E629E" w:rsidP="005E629E"/>
    <w:p w:rsidR="005E629E" w:rsidRDefault="005E629E" w:rsidP="005E629E">
      <w:r>
        <w:t>Катя: Вот так старичок! – смеется Катя, — это же он нам подарок сделал!</w:t>
      </w:r>
    </w:p>
    <w:p w:rsidR="005E629E" w:rsidRDefault="005E629E" w:rsidP="005E629E"/>
    <w:p w:rsidR="005E629E" w:rsidRDefault="005E629E" w:rsidP="005E629E">
      <w:r>
        <w:t>Алеша: Бежим скорее елку наряжать!</w:t>
      </w:r>
    </w:p>
    <w:p w:rsidR="005E629E" w:rsidRDefault="005E629E" w:rsidP="005E629E"/>
    <w:p w:rsidR="005E629E" w:rsidRDefault="005E629E" w:rsidP="005E629E">
      <w:r>
        <w:t>Катя: Бежим! — кричит Катя.</w:t>
      </w:r>
    </w:p>
    <w:p w:rsidR="005E629E" w:rsidRDefault="005E629E" w:rsidP="005E629E"/>
    <w:p w:rsidR="005E629E" w:rsidRDefault="005E629E" w:rsidP="005E629E">
      <w:r>
        <w:t>Дети убегают со сцены. Через некоторое время опять появляются, начинают наряжать елку.</w:t>
      </w:r>
    </w:p>
    <w:p w:rsidR="005E629E" w:rsidRDefault="005E629E" w:rsidP="005E629E"/>
    <w:p w:rsidR="005E629E" w:rsidRDefault="005E629E" w:rsidP="005E629E">
      <w:r>
        <w:t>Катя: Я, чур, повешу самый красивый шарик!</w:t>
      </w:r>
    </w:p>
    <w:p w:rsidR="005E629E" w:rsidRDefault="005E629E" w:rsidP="005E629E"/>
    <w:p w:rsidR="005E629E" w:rsidRDefault="005E629E" w:rsidP="005E629E">
      <w:r>
        <w:t>Алеша: Ладно!</w:t>
      </w:r>
    </w:p>
    <w:p w:rsidR="005E629E" w:rsidRDefault="005E629E" w:rsidP="005E629E"/>
    <w:p w:rsidR="005E629E" w:rsidRDefault="005E629E" w:rsidP="005E629E">
      <w:r>
        <w:t>Катя вешает шарик отходит от елки, любуясь, вдруг взгляд девочки падает на иконы, она смотрит на икону.</w:t>
      </w:r>
    </w:p>
    <w:p w:rsidR="005E629E" w:rsidRDefault="005E629E" w:rsidP="005E629E"/>
    <w:p w:rsidR="005E629E" w:rsidRDefault="005E629E" w:rsidP="005E629E">
      <w:r>
        <w:t>Катя: Алеша, — кричит она, — я же просила святителя Николая — это же он нам и помог! Алеша подходит к Кате, смотрит на икону.</w:t>
      </w:r>
    </w:p>
    <w:p w:rsidR="005E629E" w:rsidRDefault="005E629E" w:rsidP="005E629E"/>
    <w:p w:rsidR="005E629E" w:rsidRDefault="005E629E" w:rsidP="005E629E">
      <w:r>
        <w:t>Алеша: Точно, посмотри какой у него добрый взгляд!</w:t>
      </w:r>
    </w:p>
    <w:p w:rsidR="005E629E" w:rsidRDefault="005E629E" w:rsidP="005E629E"/>
    <w:p w:rsidR="005E629E" w:rsidRDefault="005E629E" w:rsidP="005E629E">
      <w:r>
        <w:t>Катя: Спасибо тебе, святой Николай.</w:t>
      </w:r>
    </w:p>
    <w:p w:rsidR="005E629E" w:rsidRDefault="005E629E" w:rsidP="005E629E"/>
    <w:p w:rsidR="005E629E" w:rsidRDefault="005E629E" w:rsidP="005E629E">
      <w:r>
        <w:t>Алеша: Ты всегда нам помогай!</w:t>
      </w:r>
    </w:p>
    <w:p w:rsidR="005E629E" w:rsidRDefault="005E629E" w:rsidP="005E629E"/>
    <w:p w:rsidR="005E629E" w:rsidRDefault="005E629E" w:rsidP="005E629E">
      <w:r>
        <w:t>Дети крестятся, кланяются иконе. После крестного знамения на елке зажигаются гирлянды.</w:t>
      </w:r>
    </w:p>
    <w:p w:rsidR="005E629E" w:rsidRDefault="005E629E" w:rsidP="005E629E"/>
    <w:p w:rsidR="005E629E" w:rsidRDefault="005E629E" w:rsidP="005E629E">
      <w:r>
        <w:t>Катя: Ой, Алеша смотри, как красиво на елке загорелись гирлянды!</w:t>
      </w:r>
    </w:p>
    <w:p w:rsidR="005E629E" w:rsidRDefault="005E629E" w:rsidP="005E629E"/>
    <w:p w:rsidR="005E629E" w:rsidRDefault="005E629E" w:rsidP="005E629E">
      <w:r>
        <w:t>Алеша: Правда, красиво!</w:t>
      </w:r>
    </w:p>
    <w:p w:rsidR="005E629E" w:rsidRDefault="005E629E" w:rsidP="005E629E"/>
    <w:p w:rsidR="005E629E" w:rsidRDefault="005E629E" w:rsidP="005E629E">
      <w:r>
        <w:t>Дети стоят, любуются елкой. Вдруг за сценой раздается стук, скрип, — открывается калитка.</w:t>
      </w:r>
    </w:p>
    <w:p w:rsidR="005E629E" w:rsidRDefault="005E629E" w:rsidP="005E629E"/>
    <w:p w:rsidR="005E629E" w:rsidRDefault="005E629E" w:rsidP="005E629E">
      <w:r>
        <w:lastRenderedPageBreak/>
        <w:t xml:space="preserve">Мужской голос: </w:t>
      </w:r>
      <w:proofErr w:type="spellStart"/>
      <w:r>
        <w:t>Э-ге-геи</w:t>
      </w:r>
      <w:proofErr w:type="spellEnd"/>
      <w:r>
        <w:t>! — зовет веселый мужской голос, — Есть здесь кто-нибудь?</w:t>
      </w:r>
    </w:p>
    <w:p w:rsidR="005E629E" w:rsidRDefault="005E629E" w:rsidP="005E629E"/>
    <w:p w:rsidR="005E629E" w:rsidRDefault="005E629E" w:rsidP="005E629E">
      <w:r>
        <w:t>Дети вместе синхронно поворачиваются в зал, Алеша выглядывает в окно.</w:t>
      </w:r>
    </w:p>
    <w:p w:rsidR="005E629E" w:rsidRDefault="005E629E" w:rsidP="005E629E"/>
    <w:p w:rsidR="005E629E" w:rsidRDefault="005E629E" w:rsidP="005E629E">
      <w:r>
        <w:t>Алеша: Кто это? Чужак какой-то с ружьем.</w:t>
      </w:r>
    </w:p>
    <w:p w:rsidR="005E629E" w:rsidRDefault="005E629E" w:rsidP="005E629E"/>
    <w:p w:rsidR="005E629E" w:rsidRDefault="005E629E" w:rsidP="005E629E">
      <w:r>
        <w:t>Катя: (подходит к окну, смотрит) Алешка, да это же папа! — кричит девочка.</w:t>
      </w:r>
    </w:p>
    <w:p w:rsidR="005E629E" w:rsidRDefault="005E629E" w:rsidP="005E629E"/>
    <w:p w:rsidR="005E629E" w:rsidRDefault="005E629E" w:rsidP="005E629E">
      <w:r>
        <w:t>Алеша: Точно, папа! Он вернулся! Бежим скорей его встречать! Папка!!! (убегает со сцены).</w:t>
      </w:r>
    </w:p>
    <w:p w:rsidR="005E629E" w:rsidRDefault="005E629E" w:rsidP="005E629E"/>
    <w:p w:rsidR="005E629E" w:rsidRDefault="005E629E" w:rsidP="005E629E">
      <w:r>
        <w:t>Катя убегает со сцены, вдруг останавливается и возвращается к иконе, благодарит святителя Николая, крестясь, произносит: Святитель Николай, ты всегда нам помогай!</w:t>
      </w:r>
    </w:p>
    <w:p w:rsidR="005E629E" w:rsidRDefault="005E629E" w:rsidP="005E629E"/>
    <w:p w:rsidR="005E629E" w:rsidRDefault="005E629E" w:rsidP="005E629E">
      <w:r>
        <w:t>Катя убегает со сцены.</w:t>
      </w:r>
    </w:p>
    <w:p w:rsidR="005E629E" w:rsidRDefault="005E629E" w:rsidP="005E629E"/>
    <w:p w:rsidR="005E629E" w:rsidRDefault="005E629E" w:rsidP="005E629E">
      <w:r>
        <w:t>Конец сценки.</w:t>
      </w:r>
    </w:p>
    <w:p w:rsidR="005E629E" w:rsidRDefault="005E629E" w:rsidP="005E629E"/>
    <w:p w:rsidR="005E629E" w:rsidRDefault="005E629E" w:rsidP="005E629E"/>
    <w:p w:rsidR="005E629E" w:rsidRDefault="005E629E" w:rsidP="005E629E">
      <w:r>
        <w:t>Детский хор поет Величание Святителю Николаю.</w:t>
      </w:r>
    </w:p>
    <w:p w:rsidR="005E629E" w:rsidRDefault="005E629E" w:rsidP="005E629E"/>
    <w:p w:rsidR="005E629E" w:rsidRDefault="005E629E" w:rsidP="005E629E">
      <w:r>
        <w:t xml:space="preserve">2-й ведущий: А вот еще одно чудо Святителя Николая. Однажды Святитель Николай отправился на корабле в Палестину, чтобы поклониться святым местам. Путешественники уже приближались к берегам Египта. Вокруг расстилалось безмятежное море. Ярко светило солнце. Ничто не предвещало непогоды. Вдруг неожиданно поднялся сильный ветер, тучи помрачили </w:t>
      </w:r>
      <w:proofErr w:type="gramStart"/>
      <w:r>
        <w:t>небо</w:t>
      </w:r>
      <w:proofErr w:type="gramEnd"/>
      <w:r>
        <w:t xml:space="preserve"> и началась жестокая буря. Мореплаватели, ежеминутно ожидая погибели, умоляли Угодника Божия о помощи.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А как это происходило, мы с Вами узнаем из стихотворения «Святой помощник», его нам прочтёт…</w:t>
      </w:r>
    </w:p>
    <w:p w:rsidR="005E629E" w:rsidRDefault="005E629E" w:rsidP="005E629E">
      <w:r>
        <w:t>«Святой Помощник»</w:t>
      </w:r>
    </w:p>
    <w:p w:rsidR="005E629E" w:rsidRDefault="005E629E" w:rsidP="005E629E">
      <w:r>
        <w:t>Кто странствует, кто свой покинул край, Кому суровой мачехой чужбина,</w:t>
      </w:r>
    </w:p>
    <w:p w:rsidR="005E629E" w:rsidRDefault="005E629E" w:rsidP="005E629E">
      <w:r>
        <w:lastRenderedPageBreak/>
        <w:t>Пред кем морская ли, житейская пучина —</w:t>
      </w:r>
    </w:p>
    <w:p w:rsidR="005E629E" w:rsidRDefault="005E629E" w:rsidP="005E629E">
      <w:r>
        <w:t>Тем помоги, Святитель Николай!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Святой Николай пал на колени и обратился с горячей молитвой </w:t>
      </w:r>
      <w:proofErr w:type="gramStart"/>
      <w:r>
        <w:t>ко</w:t>
      </w:r>
      <w:proofErr w:type="gramEnd"/>
      <w:r>
        <w:t xml:space="preserve"> Господу. И тотчас ветер утих, и укротилась буря! Таким образом, молитва Святого спасла корабль и матросов от верной гибели. При попутном ветре корабль вскоре достиг </w:t>
      </w:r>
      <w:proofErr w:type="gramStart"/>
      <w:r>
        <w:t>берега</w:t>
      </w:r>
      <w:proofErr w:type="gramEnd"/>
      <w:r>
        <w:t xml:space="preserve"> и Святой Николай благоговейно ступил на Святую Землю Палестины.</w:t>
      </w:r>
    </w:p>
    <w:p w:rsidR="005E629E" w:rsidRDefault="005E629E" w:rsidP="005E629E"/>
    <w:p w:rsidR="005E629E" w:rsidRDefault="005E629E" w:rsidP="005E629E">
      <w:r>
        <w:t>2-й ведущий: Этому поистине замечательному чуду Святителя Николая посвящено стихотворение под названием «В бурю». Его прочтет…</w:t>
      </w:r>
    </w:p>
    <w:p w:rsidR="005E629E" w:rsidRDefault="005E629E" w:rsidP="005E629E">
      <w:r>
        <w:t>«В бурю»</w:t>
      </w:r>
    </w:p>
    <w:p w:rsidR="005E629E" w:rsidRDefault="005E629E" w:rsidP="005E629E">
      <w:r>
        <w:t>Драгоценным мерцая опалом,</w:t>
      </w:r>
    </w:p>
    <w:p w:rsidR="005E629E" w:rsidRDefault="005E629E" w:rsidP="005E629E">
      <w:r>
        <w:t>Безмятежное море лежало,</w:t>
      </w:r>
    </w:p>
    <w:p w:rsidR="005E629E" w:rsidRDefault="005E629E" w:rsidP="005E629E">
      <w:r>
        <w:t>Паруса надувал легкий бриз,</w:t>
      </w:r>
    </w:p>
    <w:p w:rsidR="005E629E" w:rsidRDefault="005E629E" w:rsidP="005E629E">
      <w:r>
        <w:t>Стайки волн беззаботно неслись…</w:t>
      </w:r>
    </w:p>
    <w:p w:rsidR="005E629E" w:rsidRDefault="005E629E" w:rsidP="005E629E">
      <w:r>
        <w:t xml:space="preserve">Вдруг откуда-то, брови </w:t>
      </w:r>
      <w:proofErr w:type="spellStart"/>
      <w:r>
        <w:t>нахмуря</w:t>
      </w:r>
      <w:proofErr w:type="spellEnd"/>
      <w:r>
        <w:t>,</w:t>
      </w:r>
    </w:p>
    <w:p w:rsidR="005E629E" w:rsidRDefault="005E629E" w:rsidP="005E629E">
      <w:r>
        <w:t>Черным демоном вырвалась буря!</w:t>
      </w:r>
    </w:p>
    <w:p w:rsidR="005E629E" w:rsidRDefault="005E629E" w:rsidP="005E629E">
      <w:r>
        <w:t>Потемнели косматые тучи.</w:t>
      </w:r>
    </w:p>
    <w:p w:rsidR="005E629E" w:rsidRDefault="005E629E" w:rsidP="005E629E">
      <w:r>
        <w:t>Взвился вихрь над волнами могучий.</w:t>
      </w:r>
    </w:p>
    <w:p w:rsidR="005E629E" w:rsidRDefault="005E629E" w:rsidP="005E629E">
      <w:r>
        <w:t>Поднимая из бездны валы,</w:t>
      </w:r>
    </w:p>
    <w:p w:rsidR="005E629E" w:rsidRDefault="005E629E" w:rsidP="005E629E">
      <w:r>
        <w:t>Он бросал их на выступ скалы -</w:t>
      </w:r>
    </w:p>
    <w:p w:rsidR="005E629E" w:rsidRDefault="005E629E" w:rsidP="005E629E">
      <w:r>
        <w:t>И корабль, просмоленный и крепкий,</w:t>
      </w:r>
    </w:p>
    <w:p w:rsidR="005E629E" w:rsidRDefault="005E629E" w:rsidP="005E629E">
      <w:r>
        <w:t>Шторм швырял, словно легкую щепку.</w:t>
      </w:r>
    </w:p>
    <w:p w:rsidR="005E629E" w:rsidRDefault="005E629E" w:rsidP="005E629E">
      <w:r>
        <w:t>Ветер выл, и стонал, и свистел —</w:t>
      </w:r>
    </w:p>
    <w:p w:rsidR="005E629E" w:rsidRDefault="005E629E" w:rsidP="005E629E">
      <w:r>
        <w:t>Смертный ужас людьми овладел!</w:t>
      </w:r>
    </w:p>
    <w:p w:rsidR="005E629E" w:rsidRDefault="005E629E" w:rsidP="005E629E">
      <w:r>
        <w:t>И упали матросы с мольбой:</w:t>
      </w:r>
    </w:p>
    <w:p w:rsidR="005E629E" w:rsidRDefault="005E629E" w:rsidP="005E629E">
      <w:r>
        <w:t>"Помоги нам, Угодник святой!”</w:t>
      </w:r>
    </w:p>
    <w:p w:rsidR="005E629E" w:rsidRDefault="005E629E" w:rsidP="005E629E">
      <w:r>
        <w:t>Николай погрузился в молитву.</w:t>
      </w:r>
    </w:p>
    <w:p w:rsidR="005E629E" w:rsidRDefault="005E629E" w:rsidP="005E629E">
      <w:r>
        <w:t>Стихла бури жестокая битва,</w:t>
      </w:r>
    </w:p>
    <w:p w:rsidR="005E629E" w:rsidRDefault="005E629E" w:rsidP="005E629E">
      <w:r>
        <w:t>Стала ясной и тихой опять</w:t>
      </w:r>
    </w:p>
    <w:p w:rsidR="005E629E" w:rsidRDefault="005E629E" w:rsidP="005E629E">
      <w:proofErr w:type="spellStart"/>
      <w:r>
        <w:lastRenderedPageBreak/>
        <w:t>Голубая</w:t>
      </w:r>
      <w:proofErr w:type="spellEnd"/>
      <w:r>
        <w:t xml:space="preserve"> бескрайняя гладь.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С тех пор святитель Николай много раз помогал спастись гибнущим в море, терпящим кораблекрушение, утопающим, потому и почитается в народе как покровитель всех путешествующих, моряков.</w:t>
      </w:r>
    </w:p>
    <w:p w:rsidR="005E629E" w:rsidRDefault="005E629E" w:rsidP="005E629E"/>
    <w:p w:rsidR="005E629E" w:rsidRDefault="005E629E" w:rsidP="005E629E">
      <w:r>
        <w:t xml:space="preserve">2-й ведущий: Весьма интересно, почему Святителя Николая называют Чудотворцем </w:t>
      </w:r>
      <w:proofErr w:type="spellStart"/>
      <w:r>
        <w:t>Мирликийским</w:t>
      </w:r>
      <w:proofErr w:type="spellEnd"/>
      <w:r>
        <w:t>?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По промыслу </w:t>
      </w:r>
      <w:proofErr w:type="gramStart"/>
      <w:r>
        <w:t>Божию</w:t>
      </w:r>
      <w:proofErr w:type="gramEnd"/>
      <w:r>
        <w:t xml:space="preserve"> во время молитвы Николаю чудотворцу явился светозарный юноша и возвестил: «Николай! Ты должен выступить на служение народу, если желаешь получить венец от Меня». Николай Угодник понял, что чудесный голос был голосом</w:t>
      </w:r>
      <w:proofErr w:type="gramStart"/>
      <w:r>
        <w:t xml:space="preserve"> С</w:t>
      </w:r>
      <w:proofErr w:type="gramEnd"/>
      <w:r>
        <w:t>амого Господа Бога. И Святой отправился в город Миры — столицу Ликии, где его никто не знал. Здесь он жил как нищий, терпя всяческие лишения. В это время в Мирах скончался архиепископ всей Лик</w:t>
      </w:r>
      <w:proofErr w:type="gramStart"/>
      <w:r>
        <w:t>ии Иоа</w:t>
      </w:r>
      <w:proofErr w:type="gramEnd"/>
      <w:r>
        <w:t xml:space="preserve">нн. Все остальные епископы собрались в Мирах для избрания нового главы </w:t>
      </w:r>
      <w:proofErr w:type="spellStart"/>
      <w:r>
        <w:t>Ликийской</w:t>
      </w:r>
      <w:proofErr w:type="spellEnd"/>
      <w:r>
        <w:t xml:space="preserve"> Церкви — архиепископа.</w:t>
      </w:r>
    </w:p>
    <w:p w:rsidR="005E629E" w:rsidRDefault="005E629E" w:rsidP="005E629E"/>
    <w:p w:rsidR="005E629E" w:rsidRDefault="005E629E" w:rsidP="005E629E">
      <w:r>
        <w:t>2-й ведущий: А как это произошло, мы с Вами узнаем из стихотворения «Избранник Божий», которое нам прочтет…</w:t>
      </w:r>
    </w:p>
    <w:p w:rsidR="005E629E" w:rsidRDefault="005E629E" w:rsidP="005E629E"/>
    <w:p w:rsidR="005E629E" w:rsidRDefault="005E629E" w:rsidP="005E629E">
      <w:r>
        <w:t>Епископы стояли и молились.</w:t>
      </w:r>
    </w:p>
    <w:p w:rsidR="005E629E" w:rsidRDefault="005E629E" w:rsidP="005E629E">
      <w:r>
        <w:t>Они с мольбою к Богу обратились:</w:t>
      </w:r>
    </w:p>
    <w:p w:rsidR="005E629E" w:rsidRDefault="005E629E" w:rsidP="005E629E">
      <w:r>
        <w:t>«Как нам найти достойнейшего мужа?</w:t>
      </w:r>
    </w:p>
    <w:p w:rsidR="005E629E" w:rsidRDefault="005E629E" w:rsidP="005E629E">
      <w:r>
        <w:t>Архиепископ нашей Церкви нужен».</w:t>
      </w:r>
    </w:p>
    <w:p w:rsidR="005E629E" w:rsidRDefault="005E629E" w:rsidP="005E629E"/>
    <w:p w:rsidR="005E629E" w:rsidRDefault="005E629E" w:rsidP="005E629E">
      <w:r>
        <w:t>И вот явился ангел одному</w:t>
      </w:r>
    </w:p>
    <w:p w:rsidR="005E629E" w:rsidRDefault="005E629E" w:rsidP="005E629E">
      <w:r>
        <w:t>И волю Божью передал ему:</w:t>
      </w:r>
    </w:p>
    <w:p w:rsidR="005E629E" w:rsidRDefault="005E629E" w:rsidP="005E629E">
      <w:r>
        <w:t>«Кто первым в храм к заутрене войдет,</w:t>
      </w:r>
    </w:p>
    <w:p w:rsidR="005E629E" w:rsidRDefault="005E629E" w:rsidP="005E629E">
      <w:r>
        <w:t>Того и примет с радостью народ!</w:t>
      </w:r>
    </w:p>
    <w:p w:rsidR="005E629E" w:rsidRDefault="005E629E" w:rsidP="005E629E">
      <w:r>
        <w:t>Тот свет христианский принесет в ваш край,</w:t>
      </w:r>
    </w:p>
    <w:p w:rsidR="005E629E" w:rsidRDefault="005E629E" w:rsidP="005E629E">
      <w:r>
        <w:t>И будет его имя — Николай!»,</w:t>
      </w:r>
    </w:p>
    <w:p w:rsidR="005E629E" w:rsidRDefault="005E629E" w:rsidP="005E629E"/>
    <w:p w:rsidR="005E629E" w:rsidRDefault="005E629E" w:rsidP="005E629E">
      <w:r>
        <w:t>Наутро первым в храм вошел святой.</w:t>
      </w:r>
    </w:p>
    <w:p w:rsidR="005E629E" w:rsidRDefault="005E629E" w:rsidP="005E629E">
      <w:r>
        <w:lastRenderedPageBreak/>
        <w:t>«Ответь нам, кто ты? Тайну приоткрой,</w:t>
      </w:r>
    </w:p>
    <w:p w:rsidR="005E629E" w:rsidRDefault="005E629E" w:rsidP="005E629E">
      <w:r>
        <w:t>Свое предназначенье не скрывай!»</w:t>
      </w:r>
    </w:p>
    <w:p w:rsidR="005E629E" w:rsidRDefault="005E629E" w:rsidP="005E629E">
      <w:r>
        <w:t>Угодник тихо молвил; «Николай».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С тех пор святого называют </w:t>
      </w:r>
      <w:proofErr w:type="spellStart"/>
      <w:r>
        <w:t>Мирликийским</w:t>
      </w:r>
      <w:proofErr w:type="spellEnd"/>
      <w:r>
        <w:t xml:space="preserve"> чудотворцем. Приняв правление Церковью, архиепископ Николай стал всему народу Ликии милостивым и заботливым пастырем. Двери его дома были открыты для всех. Каждого он принимал с любовью и радушием.</w:t>
      </w:r>
    </w:p>
    <w:p w:rsidR="005E629E" w:rsidRDefault="005E629E" w:rsidP="005E629E"/>
    <w:p w:rsidR="005E629E" w:rsidRDefault="005E629E" w:rsidP="005E629E">
      <w:r>
        <w:t xml:space="preserve">2-й ведущий: В одно из самых жестоких гонений на христиан Архиепископ </w:t>
      </w:r>
      <w:proofErr w:type="spellStart"/>
      <w:r>
        <w:t>Мирликийский</w:t>
      </w:r>
      <w:proofErr w:type="spellEnd"/>
      <w:r>
        <w:t xml:space="preserve"> Николай был схвачен нечестивыми язычниками и </w:t>
      </w:r>
      <w:proofErr w:type="gramStart"/>
      <w:r>
        <w:t>со</w:t>
      </w:r>
      <w:proofErr w:type="gramEnd"/>
      <w:r>
        <w:t xml:space="preserve"> множеством христиан заключен в тюрьму. В долгом заточении христианские узники терпели страдания, голод и жажду. А непоколебимый служитель Христов Николай только утверждал в вере свою паству.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</w:t>
      </w:r>
      <w:proofErr w:type="gramStart"/>
      <w:r>
        <w:t>Являясь святым, Николай чудотворец утешал немощных и укреплял малодушных в таком страшном для простых людей ожидании верной погибели.</w:t>
      </w:r>
      <w:proofErr w:type="gramEnd"/>
      <w:r>
        <w:t xml:space="preserve"> Святитель Николай твердо стоял на том, что «Исповедующие Христа всегда пребывают в готовности пострадать, даже до смерти, за Имя Христово!»</w:t>
      </w:r>
    </w:p>
    <w:p w:rsidR="005E629E" w:rsidRDefault="005E629E" w:rsidP="005E629E"/>
    <w:p w:rsidR="005E629E" w:rsidRDefault="005E629E" w:rsidP="005E629E">
      <w:r>
        <w:t>2-й ведущий: Вскоре правосудный гнев Божий покарал гонителей. С воцарением на престоле императора Константина Великого наступил мир для Церкви Христовой.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Почему же святителя Николая все называют угодником Божьим?</w:t>
      </w:r>
    </w:p>
    <w:p w:rsidR="005E629E" w:rsidRDefault="005E629E" w:rsidP="005E629E"/>
    <w:p w:rsidR="005E629E" w:rsidRDefault="005E629E" w:rsidP="005E629E">
      <w:r>
        <w:t xml:space="preserve">2-й ведущий: В городе </w:t>
      </w:r>
      <w:proofErr w:type="spellStart"/>
      <w:r>
        <w:t>Никее</w:t>
      </w:r>
      <w:proofErr w:type="spellEnd"/>
      <w:r>
        <w:t xml:space="preserve"> в 325 году по Рождеству Христову император Константин Великий созвал</w:t>
      </w:r>
      <w:proofErr w:type="gramStart"/>
      <w:r>
        <w:t xml:space="preserve"> П</w:t>
      </w:r>
      <w:proofErr w:type="gramEnd"/>
      <w:r>
        <w:t xml:space="preserve">ервый Вселенский Собор, на котором и был установлен Символ Веры. Приехал на Собор и архиепископ </w:t>
      </w:r>
      <w:proofErr w:type="spellStart"/>
      <w:r>
        <w:t>Мирликийский</w:t>
      </w:r>
      <w:proofErr w:type="spellEnd"/>
      <w:r>
        <w:t xml:space="preserve"> Николай. В то время нечестивый еретик Арий дерзнул отвергать учение Церкви. Святой Николай, всегда кроткий и смиренный, на этот раз не вытерпел хулений Ария на Господа. Одушевленный ревностью к Богу, он с великим дерзновением посрамил еретика не только словом, но и делом, ударив того по щеке, защищая догмат о Святой Троице.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Давайте, дорогие друзья, сейчас с Вами послушаем </w:t>
      </w:r>
      <w:proofErr w:type="spellStart"/>
      <w:r>
        <w:t>Трисвятое</w:t>
      </w:r>
      <w:proofErr w:type="spellEnd"/>
      <w:r>
        <w:t xml:space="preserve"> на Древний распев в исполнении детского хора.</w:t>
      </w:r>
    </w:p>
    <w:p w:rsidR="005E629E" w:rsidRDefault="005E629E" w:rsidP="005E629E"/>
    <w:p w:rsidR="005E629E" w:rsidRDefault="005E629E" w:rsidP="005E629E">
      <w:r>
        <w:t>Поет детский хор.</w:t>
      </w:r>
    </w:p>
    <w:p w:rsidR="005E629E" w:rsidRDefault="005E629E" w:rsidP="005E629E"/>
    <w:p w:rsidR="005E629E" w:rsidRDefault="005E629E" w:rsidP="005E629E">
      <w:r>
        <w:lastRenderedPageBreak/>
        <w:t>1-й ведущий Другие епископы осудили святителя Николая, лишили его архиерейского сана, и он был посажен в темницу. Но вскоре перед очами епископов было явлено Божественное видение: Господь подал Своему избраннику Евангелие, а Пресвятая Богородица возложила на него омофор. Поняв, что дерзновение святителя угодно Богу, епископы Вселенского Собора почтили Николая как великого Угодника Божия.</w:t>
      </w:r>
    </w:p>
    <w:p w:rsidR="005E629E" w:rsidRDefault="005E629E" w:rsidP="005E629E"/>
    <w:p w:rsidR="005E629E" w:rsidRDefault="005E629E" w:rsidP="005E629E">
      <w:r>
        <w:t>2-й ведущий: В городе Ликии было время страшного неурожая и повсеместного голода, а Святитель Николай помог своему народу спастись от верной голодной смерти.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В то время как народ Ликии голодал, в одной из итальянских пристаней снаряжался корабль с хлебом. И вот, в чудном сновидении, к хозяину корабля приходит Божественный Посланец. А что было дальше, мы с Вами узнаем из стихотворения, которое называется «Три золотые монеты» его нам прочтет…</w:t>
      </w:r>
    </w:p>
    <w:p w:rsidR="005E629E" w:rsidRDefault="005E629E" w:rsidP="005E629E"/>
    <w:p w:rsidR="005E629E" w:rsidRDefault="005E629E" w:rsidP="005E629E">
      <w:r>
        <w:t>Неурожайным был в Ликии год,</w:t>
      </w:r>
    </w:p>
    <w:p w:rsidR="005E629E" w:rsidRDefault="005E629E" w:rsidP="005E629E">
      <w:r>
        <w:t>Терпел нужду и бедствия народ -</w:t>
      </w:r>
    </w:p>
    <w:p w:rsidR="005E629E" w:rsidRDefault="005E629E" w:rsidP="005E629E">
      <w:r>
        <w:t>Запасы хлеба подошли к концу.</w:t>
      </w:r>
    </w:p>
    <w:p w:rsidR="005E629E" w:rsidRDefault="005E629E" w:rsidP="005E629E">
      <w:r>
        <w:t>И вот тогда богатому купцу,</w:t>
      </w:r>
    </w:p>
    <w:p w:rsidR="005E629E" w:rsidRDefault="005E629E" w:rsidP="005E629E">
      <w:r>
        <w:t>Что нагрузил свои суда пшеницей,</w:t>
      </w:r>
    </w:p>
    <w:p w:rsidR="005E629E" w:rsidRDefault="005E629E" w:rsidP="005E629E">
      <w:r>
        <w:t>Чудесный сон глубокой ночью снится.</w:t>
      </w:r>
    </w:p>
    <w:p w:rsidR="005E629E" w:rsidRDefault="005E629E" w:rsidP="005E629E">
      <w:r>
        <w:t>Сказал, ему святитель Николай:</w:t>
      </w:r>
    </w:p>
    <w:p w:rsidR="005E629E" w:rsidRDefault="005E629E" w:rsidP="005E629E">
      <w:r>
        <w:t>"Ты свой корабль в Ликию отправляй,</w:t>
      </w:r>
    </w:p>
    <w:p w:rsidR="005E629E" w:rsidRDefault="005E629E" w:rsidP="005E629E">
      <w:r>
        <w:t>Получишь Божью помощь ты за это.</w:t>
      </w:r>
    </w:p>
    <w:p w:rsidR="005E629E" w:rsidRDefault="005E629E" w:rsidP="005E629E">
      <w:r>
        <w:t>В залог возьми три золотых монеты!”</w:t>
      </w:r>
    </w:p>
    <w:p w:rsidR="005E629E" w:rsidRDefault="005E629E" w:rsidP="005E629E">
      <w:r>
        <w:t>Купец проснулся. У него в руке</w:t>
      </w:r>
    </w:p>
    <w:p w:rsidR="005E629E" w:rsidRDefault="005E629E" w:rsidP="005E629E">
      <w:r>
        <w:t>Блестели три монеты золотые,</w:t>
      </w:r>
    </w:p>
    <w:p w:rsidR="005E629E" w:rsidRDefault="005E629E" w:rsidP="005E629E">
      <w:r>
        <w:t>Монеты драгоценные, святые…</w:t>
      </w:r>
    </w:p>
    <w:p w:rsidR="005E629E" w:rsidRDefault="005E629E" w:rsidP="005E629E">
      <w:r>
        <w:t>Исполнил он Угодника наказ,</w:t>
      </w:r>
    </w:p>
    <w:p w:rsidR="005E629E" w:rsidRDefault="005E629E" w:rsidP="005E629E">
      <w:r>
        <w:t>Народ Ликии от лишений спас.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Много чудес сотворил великий святой при жизни, много он их сотворил и после своего преставления. Вот одно из его чудес о спасении Патриарха.</w:t>
      </w:r>
    </w:p>
    <w:p w:rsidR="005E629E" w:rsidRDefault="005E629E" w:rsidP="005E629E"/>
    <w:p w:rsidR="005E629E" w:rsidRDefault="005E629E" w:rsidP="005E629E">
      <w:r>
        <w:t>В царствование Императора Леонтия жил в Константинополе благочестивый человек по имени Феофан. Однажды в чудесном сновидении слышит он голос:</w:t>
      </w:r>
    </w:p>
    <w:p w:rsidR="005E629E" w:rsidRDefault="005E629E" w:rsidP="005E629E"/>
    <w:p w:rsidR="005E629E" w:rsidRDefault="005E629E" w:rsidP="005E629E">
      <w:r>
        <w:t>2-й ведущий: Вели живописцу написать три иконы: Спасителя, Божией Матери и Угодника Божия Николая, и когда они будут готовы, отнеси их в дар патриарху Афанасию.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Феофан поспешил исполнить веление, и написанные иконы принес патриарху. С благоговением патриарх смотрел на иконы Спасителя и Божией Матери.</w:t>
      </w:r>
    </w:p>
    <w:p w:rsidR="005E629E" w:rsidRDefault="005E629E" w:rsidP="005E629E"/>
    <w:p w:rsidR="005E629E" w:rsidRDefault="005E629E" w:rsidP="005E629E">
      <w:r>
        <w:t>2-й ведущий: А зачем здесь рядом со святыми иконами изображение Николая, человека низкого рода? Вынесите его из комнаты и больше не смейте писать таких икон, — строго изрек патриарх.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Феофан сильно огорчился, но выполнил его повеление. На другой день патриарх Афанасий отправился на остров </w:t>
      </w:r>
      <w:proofErr w:type="spellStart"/>
      <w:r>
        <w:t>Гердалу</w:t>
      </w:r>
      <w:proofErr w:type="spellEnd"/>
      <w:r>
        <w:t>, чтобы прочесть там молебен над больной дочерью одного вельможи. Возвращаясь обратно, он был застигнут сильной бурей, и волна смыла его с корабля. Погибая, патриа</w:t>
      </w:r>
      <w:proofErr w:type="gramStart"/>
      <w:r>
        <w:t>рх всп</w:t>
      </w:r>
      <w:proofErr w:type="gramEnd"/>
      <w:r>
        <w:t>омнил, как обошелся он с иконой Николая угодника Божия, и слезно стал взывать к нему о помощи. Святитель тут же явился ему и спросил:</w:t>
      </w:r>
    </w:p>
    <w:p w:rsidR="005E629E" w:rsidRDefault="005E629E" w:rsidP="005E629E"/>
    <w:p w:rsidR="005E629E" w:rsidRDefault="005E629E" w:rsidP="005E629E">
      <w:r>
        <w:t>2-й ведущий: «Зачем ты призываешь меня человека низкого рода?»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Патриарх начал ревностно просить прощения у святого Николая. Святитель, приподняв его, возвратил на корабль со словами:</w:t>
      </w:r>
    </w:p>
    <w:p w:rsidR="005E629E" w:rsidRDefault="005E629E" w:rsidP="005E629E"/>
    <w:p w:rsidR="005E629E" w:rsidRDefault="005E629E" w:rsidP="005E629E">
      <w:r>
        <w:t>2-й ведущий: «Господь через меня избавляет тебя от потопления. Ступай с миром возлюбленный брат, паси паству Христову»,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Вернувшись в город, патриарх испросил у Феофана тот образ святителя. Вскоре он выстроил храм во имя святого Николая Чудотворца и торжественно перенес туда его икону.</w:t>
      </w:r>
    </w:p>
    <w:p w:rsidR="005E629E" w:rsidRDefault="005E629E" w:rsidP="005E629E"/>
    <w:p w:rsidR="005E629E" w:rsidRDefault="005E629E" w:rsidP="005E629E">
      <w:r>
        <w:t>Музыкальный номер.</w:t>
      </w:r>
    </w:p>
    <w:p w:rsidR="005E629E" w:rsidRDefault="005E629E" w:rsidP="005E629E"/>
    <w:p w:rsidR="005E629E" w:rsidRDefault="005E629E" w:rsidP="005E629E">
      <w:r>
        <w:lastRenderedPageBreak/>
        <w:t xml:space="preserve">2-й ведущий Святитель Николай спасал людей от смерти, исцелял больных, посылал помощь </w:t>
      </w:r>
      <w:proofErr w:type="gramStart"/>
      <w:r>
        <w:t>нуждающимся</w:t>
      </w:r>
      <w:proofErr w:type="gramEnd"/>
      <w:r>
        <w:t>, попавшим в беду. Не однажды являл святой свое покровительство Руси.</w:t>
      </w:r>
    </w:p>
    <w:p w:rsidR="005E629E" w:rsidRDefault="005E629E" w:rsidP="005E629E"/>
    <w:p w:rsidR="005E629E" w:rsidRDefault="005E629E" w:rsidP="005E629E">
      <w:r>
        <w:t xml:space="preserve">1-й ведущий: Однажды войско великого князя Дмитрия шло на битву с </w:t>
      </w:r>
      <w:proofErr w:type="spellStart"/>
      <w:proofErr w:type="gramStart"/>
      <w:r>
        <w:t>татаро</w:t>
      </w:r>
      <w:proofErr w:type="spellEnd"/>
      <w:r>
        <w:t>- монгольской</w:t>
      </w:r>
      <w:proofErr w:type="gramEnd"/>
      <w:r>
        <w:t xml:space="preserve"> ордой. Неспокойно было на душе у князя: что-то сулит ему встреча с этим страшным врагом Руси?! И вдруг прямо перед собой, Дмитрий увидел икону особо почитаемого на Руси святого — Николая Чудотворца. Дивная икона сама сошла на руки благоверному князю. </w:t>
      </w:r>
    </w:p>
    <w:p w:rsidR="005E629E" w:rsidRDefault="005E629E" w:rsidP="005E629E"/>
    <w:p w:rsidR="005E629E" w:rsidRDefault="005E629E" w:rsidP="005E629E">
      <w:r>
        <w:t>2-й ведущий: Так чудесно святитель Николай возвестил о своей помощи русскому православному воинству. В память того, что сердце князя согрелось радостью от этой вести (</w:t>
      </w:r>
      <w:proofErr w:type="spellStart"/>
      <w:r>
        <w:t>по-древнерусски</w:t>
      </w:r>
      <w:proofErr w:type="spellEnd"/>
      <w:r>
        <w:t xml:space="preserve"> это значит «УГРЕША»), Дмитрий повелел заложить на месте явления иконы — </w:t>
      </w:r>
      <w:proofErr w:type="spellStart"/>
      <w:r>
        <w:t>Николо-Угрешский</w:t>
      </w:r>
      <w:proofErr w:type="spellEnd"/>
      <w:r>
        <w:t xml:space="preserve"> монастырь.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А сейчас, уважаемые зрители, давайте с вами послушаем замечательное стихотворение Протоиерея Николая Гурьянова, посвященное святителю Николаю в исполнении…</w:t>
      </w:r>
    </w:p>
    <w:p w:rsidR="005E629E" w:rsidRDefault="005E629E" w:rsidP="005E629E">
      <w:r>
        <w:t>«Святителю Николаю».</w:t>
      </w:r>
    </w:p>
    <w:p w:rsidR="005E629E" w:rsidRDefault="005E629E" w:rsidP="005E629E">
      <w:r>
        <w:t xml:space="preserve">Днесь </w:t>
      </w:r>
      <w:proofErr w:type="gramStart"/>
      <w:r>
        <w:t>память</w:t>
      </w:r>
      <w:proofErr w:type="gramEnd"/>
      <w:r>
        <w:t xml:space="preserve"> празднуя твою,</w:t>
      </w:r>
    </w:p>
    <w:p w:rsidR="005E629E" w:rsidRDefault="005E629E" w:rsidP="005E629E">
      <w:r>
        <w:t>Приносим мы тебе хваленье,</w:t>
      </w:r>
    </w:p>
    <w:p w:rsidR="005E629E" w:rsidRDefault="005E629E" w:rsidP="005E629E">
      <w:r>
        <w:t>И воссылаем в умиленье</w:t>
      </w:r>
    </w:p>
    <w:p w:rsidR="005E629E" w:rsidRDefault="005E629E" w:rsidP="005E629E">
      <w:r>
        <w:t>Молитву теплую свою.</w:t>
      </w:r>
    </w:p>
    <w:p w:rsidR="005E629E" w:rsidRDefault="005E629E" w:rsidP="005E629E">
      <w:r>
        <w:t>Воззри на нас с выси небесной</w:t>
      </w:r>
    </w:p>
    <w:p w:rsidR="005E629E" w:rsidRDefault="005E629E" w:rsidP="005E629E">
      <w:r>
        <w:t>Молитве нашей ты внемли</w:t>
      </w:r>
    </w:p>
    <w:p w:rsidR="005E629E" w:rsidRDefault="005E629E" w:rsidP="005E629E">
      <w:r>
        <w:t>Зажги в сердцах огонь чудесный -</w:t>
      </w:r>
    </w:p>
    <w:p w:rsidR="005E629E" w:rsidRDefault="005E629E" w:rsidP="005E629E">
      <w:r>
        <w:t>Огонь божественной любви!</w:t>
      </w:r>
    </w:p>
    <w:p w:rsidR="005E629E" w:rsidRDefault="005E629E" w:rsidP="005E629E">
      <w:r>
        <w:t>Вложи в нас истины познанье,</w:t>
      </w:r>
    </w:p>
    <w:p w:rsidR="005E629E" w:rsidRDefault="005E629E" w:rsidP="005E629E">
      <w:r>
        <w:t>Дорогу к свету укажи,</w:t>
      </w:r>
    </w:p>
    <w:p w:rsidR="005E629E" w:rsidRDefault="005E629E" w:rsidP="005E629E">
      <w:proofErr w:type="gramStart"/>
      <w:r>
        <w:t>Во</w:t>
      </w:r>
      <w:proofErr w:type="gramEnd"/>
      <w:r>
        <w:t xml:space="preserve"> дни скорбей и испытанья</w:t>
      </w:r>
    </w:p>
    <w:p w:rsidR="005E629E" w:rsidRDefault="005E629E" w:rsidP="005E629E">
      <w:r>
        <w:t>Нас защити и поддержи!</w:t>
      </w:r>
    </w:p>
    <w:p w:rsidR="005E629E" w:rsidRDefault="005E629E" w:rsidP="005E629E">
      <w:r>
        <w:t>Отчизне нашей православной</w:t>
      </w:r>
    </w:p>
    <w:p w:rsidR="005E629E" w:rsidRDefault="005E629E" w:rsidP="005E629E">
      <w:r>
        <w:t>И мир, и тишину подай,</w:t>
      </w:r>
    </w:p>
    <w:p w:rsidR="005E629E" w:rsidRDefault="005E629E" w:rsidP="005E629E">
      <w:proofErr w:type="spellStart"/>
      <w:r>
        <w:t>Услыши</w:t>
      </w:r>
      <w:proofErr w:type="spellEnd"/>
      <w:r>
        <w:t xml:space="preserve"> нас, </w:t>
      </w:r>
      <w:proofErr w:type="gramStart"/>
      <w:r>
        <w:t>великий</w:t>
      </w:r>
      <w:proofErr w:type="gramEnd"/>
      <w:r>
        <w:t>, славный,</w:t>
      </w:r>
    </w:p>
    <w:p w:rsidR="005E629E" w:rsidRDefault="005E629E" w:rsidP="005E629E">
      <w:r>
        <w:t>Святитель Божий Николай!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А сейчас, уважаемые зрители, давайте с Вами послушаем еще одну Стихиру Святителю Николаю в исполнении детского хора.</w:t>
      </w:r>
    </w:p>
    <w:p w:rsidR="005E629E" w:rsidRDefault="005E629E" w:rsidP="005E629E"/>
    <w:p w:rsidR="005E629E" w:rsidRDefault="005E629E" w:rsidP="005E629E">
      <w:r>
        <w:t>Хор поет СТИХИРУ — Священная одежда красоту.</w:t>
      </w:r>
    </w:p>
    <w:p w:rsidR="005E629E" w:rsidRDefault="005E629E" w:rsidP="005E629E"/>
    <w:p w:rsidR="005E629E" w:rsidRDefault="005E629E" w:rsidP="005E629E">
      <w:proofErr w:type="spellStart"/>
      <w:r>
        <w:t>l-й</w:t>
      </w:r>
      <w:proofErr w:type="spellEnd"/>
      <w:r>
        <w:t xml:space="preserve"> ведущий: Николаю Угоднику посвящено два праздника: 22 мая — Никола Вешний и 19 декабря — Никола Зимний. Недаром в народе говорят: «Один Никола с травой, а другой — с зимой». Весной все деревенские люди идут в храм с молитвой к Николаю Угоднику, чтобы он даровал хороший урожай. А зиму мы также начинаем молитвой святителю, считая его помощником в зимних работах, </w:t>
      </w:r>
      <w:proofErr w:type="gramStart"/>
      <w:r>
        <w:t>благодаря</w:t>
      </w:r>
      <w:proofErr w:type="gramEnd"/>
      <w:r>
        <w:t xml:space="preserve"> за хороший урожай хлебов, который поможет перенести суровую зиму. Давайте послушаем замечательные стихотворения в честь Николы Вешнего и Николы зимнего. Нам их прочтут…</w:t>
      </w:r>
    </w:p>
    <w:p w:rsidR="005E629E" w:rsidRDefault="005E629E" w:rsidP="005E629E"/>
    <w:p w:rsidR="005E629E" w:rsidRDefault="005E629E" w:rsidP="005E629E">
      <w:r>
        <w:t>Вешний Никола приходит с травой,</w:t>
      </w:r>
    </w:p>
    <w:p w:rsidR="005E629E" w:rsidRDefault="005E629E" w:rsidP="005E629E">
      <w:r>
        <w:t>С песенкой веселой пташки луговой.</w:t>
      </w:r>
    </w:p>
    <w:p w:rsidR="005E629E" w:rsidRDefault="005E629E" w:rsidP="005E629E">
      <w:r>
        <w:t>Оживает семя, что дремало тихо,</w:t>
      </w:r>
    </w:p>
    <w:p w:rsidR="005E629E" w:rsidRDefault="005E629E" w:rsidP="005E629E">
      <w:r>
        <w:t>Наступает время сеять рожь, гречиху.</w:t>
      </w:r>
    </w:p>
    <w:p w:rsidR="005E629E" w:rsidRDefault="005E629E" w:rsidP="005E629E"/>
    <w:p w:rsidR="005E629E" w:rsidRDefault="005E629E" w:rsidP="005E629E">
      <w:r>
        <w:t>На Николу Зимнего первые морозы</w:t>
      </w:r>
    </w:p>
    <w:p w:rsidR="005E629E" w:rsidRDefault="005E629E" w:rsidP="005E629E">
      <w:r>
        <w:t>Разукрасят инеем ветви на березах;</w:t>
      </w:r>
    </w:p>
    <w:p w:rsidR="005E629E" w:rsidRDefault="005E629E" w:rsidP="005E629E">
      <w:r>
        <w:t>Заметет дорогу змейками.</w:t>
      </w:r>
    </w:p>
    <w:p w:rsidR="005E629E" w:rsidRDefault="005E629E" w:rsidP="005E629E">
      <w:r>
        <w:t>К нашему порогу принесет снега.</w:t>
      </w:r>
    </w:p>
    <w:p w:rsidR="005E629E" w:rsidRDefault="005E629E" w:rsidP="005E629E"/>
    <w:p w:rsidR="005E629E" w:rsidRDefault="005E629E" w:rsidP="005E629E">
      <w:r>
        <w:t>Музыкальный номер.</w:t>
      </w:r>
    </w:p>
    <w:p w:rsidR="005E629E" w:rsidRDefault="005E629E" w:rsidP="005E629E"/>
    <w:p w:rsidR="005E629E" w:rsidRDefault="005E629E" w:rsidP="005E629E">
      <w:r>
        <w:t xml:space="preserve">1-й ведущий: Сияя добродетелями, как солнце, озаряющее Церковь, великий Угодник Божий Николай прожил много лет посреди своей паствы. Сам, </w:t>
      </w:r>
      <w:proofErr w:type="gramStart"/>
      <w:r>
        <w:t>бывши</w:t>
      </w:r>
      <w:proofErr w:type="gramEnd"/>
      <w:r>
        <w:t xml:space="preserve"> с детских лет образом непорочности, он во время своей жизни особенно любил детей, учил их и утверждал в истинной любви к Богу и людям. Все скорбящие ощущали успокоение и отраду, когда смотрели на святителя. Все беседовавшие с ним утверждались на пути добродетельной жизни.</w:t>
      </w:r>
    </w:p>
    <w:p w:rsidR="005E629E" w:rsidRDefault="005E629E" w:rsidP="005E629E"/>
    <w:p w:rsidR="005E629E" w:rsidRDefault="005E629E" w:rsidP="005E629E">
      <w:r>
        <w:lastRenderedPageBreak/>
        <w:t xml:space="preserve">2-й ведущий: Язычники, слышавшие слово его, обращались к истинной вере. Поистине смело можно утверждать, что вся жизнь Святителя Николая являет собой настоящий подвиг — подвиг любви к </w:t>
      </w:r>
      <w:proofErr w:type="gramStart"/>
      <w:r>
        <w:t>ближнему</w:t>
      </w:r>
      <w:proofErr w:type="gramEnd"/>
      <w:r>
        <w:t>. Давайте послушаем стихотворение о подвиге, который совершал Святитель Николай на протяжении всей своей жизни. Его прочтет…</w:t>
      </w:r>
    </w:p>
    <w:p w:rsidR="005E629E" w:rsidRDefault="005E629E" w:rsidP="005E629E"/>
    <w:p w:rsidR="005E629E" w:rsidRDefault="005E629E" w:rsidP="005E629E">
      <w:r>
        <w:t xml:space="preserve">Подвиг есть и в </w:t>
      </w:r>
      <w:proofErr w:type="spellStart"/>
      <w:r>
        <w:t>сраженьи</w:t>
      </w:r>
      <w:proofErr w:type="spellEnd"/>
      <w:r>
        <w:t>,</w:t>
      </w:r>
    </w:p>
    <w:p w:rsidR="005E629E" w:rsidRDefault="005E629E" w:rsidP="005E629E">
      <w:r>
        <w:t>Подвиг есть и в борьбе</w:t>
      </w:r>
    </w:p>
    <w:p w:rsidR="005E629E" w:rsidRDefault="005E629E" w:rsidP="005E629E">
      <w:r>
        <w:t xml:space="preserve">Высший подвиг в </w:t>
      </w:r>
      <w:proofErr w:type="spellStart"/>
      <w:r>
        <w:t>терпеньи</w:t>
      </w:r>
      <w:proofErr w:type="spellEnd"/>
    </w:p>
    <w:p w:rsidR="005E629E" w:rsidRDefault="005E629E" w:rsidP="005E629E">
      <w:r>
        <w:t>Любви и мольбе.</w:t>
      </w:r>
    </w:p>
    <w:p w:rsidR="005E629E" w:rsidRDefault="005E629E" w:rsidP="005E629E">
      <w:r>
        <w:t>Если сердце заныло</w:t>
      </w:r>
    </w:p>
    <w:p w:rsidR="005E629E" w:rsidRDefault="005E629E" w:rsidP="005E629E">
      <w:r>
        <w:t>Перед злобой людской,</w:t>
      </w:r>
    </w:p>
    <w:p w:rsidR="005E629E" w:rsidRDefault="005E629E" w:rsidP="005E629E">
      <w:r>
        <w:t>Иль насилье схватило</w:t>
      </w:r>
    </w:p>
    <w:p w:rsidR="005E629E" w:rsidRDefault="005E629E" w:rsidP="005E629E">
      <w:r>
        <w:t>Тебя цепью стальной;</w:t>
      </w:r>
    </w:p>
    <w:p w:rsidR="005E629E" w:rsidRDefault="005E629E" w:rsidP="005E629E">
      <w:r>
        <w:t>Если скорби земные</w:t>
      </w:r>
    </w:p>
    <w:p w:rsidR="005E629E" w:rsidRDefault="005E629E" w:rsidP="005E629E">
      <w:r>
        <w:t>Жалом в душу впились, -</w:t>
      </w:r>
    </w:p>
    <w:p w:rsidR="005E629E" w:rsidRDefault="005E629E" w:rsidP="005E629E">
      <w:r>
        <w:t>С верой доброй и смелой</w:t>
      </w:r>
    </w:p>
    <w:p w:rsidR="005E629E" w:rsidRDefault="005E629E" w:rsidP="005E629E">
      <w:r>
        <w:t>Ты за подвиг берись:</w:t>
      </w:r>
    </w:p>
    <w:p w:rsidR="005E629E" w:rsidRDefault="005E629E" w:rsidP="005E629E">
      <w:r>
        <w:t>Есть у подвига крылья,</w:t>
      </w:r>
    </w:p>
    <w:p w:rsidR="005E629E" w:rsidRDefault="005E629E" w:rsidP="005E629E">
      <w:r>
        <w:t>И взлетишь ты на них,</w:t>
      </w:r>
    </w:p>
    <w:p w:rsidR="005E629E" w:rsidRDefault="005E629E" w:rsidP="005E629E">
      <w:r>
        <w:t>Без труда, без усилья,</w:t>
      </w:r>
    </w:p>
    <w:p w:rsidR="005E629E" w:rsidRDefault="005E629E" w:rsidP="005E629E">
      <w:r>
        <w:t>Выше мраков земных, -</w:t>
      </w:r>
    </w:p>
    <w:p w:rsidR="005E629E" w:rsidRDefault="005E629E" w:rsidP="005E629E">
      <w:r>
        <w:t>Выше крыши темницы,</w:t>
      </w:r>
    </w:p>
    <w:p w:rsidR="005E629E" w:rsidRDefault="005E629E" w:rsidP="005E629E">
      <w:r>
        <w:t>Выше злобы слепой,</w:t>
      </w:r>
    </w:p>
    <w:p w:rsidR="005E629E" w:rsidRDefault="005E629E" w:rsidP="005E629E">
      <w:r>
        <w:t>Выше воплей и криков,</w:t>
      </w:r>
    </w:p>
    <w:p w:rsidR="005E629E" w:rsidRDefault="005E629E" w:rsidP="005E629E">
      <w:r>
        <w:t>Гордой черни людской.</w:t>
      </w:r>
    </w:p>
    <w:p w:rsidR="005E629E" w:rsidRDefault="005E629E" w:rsidP="005E629E"/>
    <w:p w:rsidR="005E629E" w:rsidRDefault="005E629E" w:rsidP="005E629E">
      <w:r>
        <w:t xml:space="preserve">2-й ведущий: После праведной кончины (в декабре 342 г.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Рождестве</w:t>
      </w:r>
      <w:proofErr w:type="gramEnd"/>
      <w:r>
        <w:t xml:space="preserve"> Христовом) святые мощи угодника Божия сохранились нетленными и источали чудесное миро, от которого множество людей получало исцеление. В 1087 г. в связи с угрозой </w:t>
      </w:r>
      <w:proofErr w:type="gramStart"/>
      <w:r>
        <w:t>нашествия мусульман мощи святителя Николая</w:t>
      </w:r>
      <w:proofErr w:type="gramEnd"/>
      <w:r>
        <w:t xml:space="preserve"> были перенесены в город </w:t>
      </w:r>
      <w:proofErr w:type="spellStart"/>
      <w:r>
        <w:t>Бари</w:t>
      </w:r>
      <w:proofErr w:type="spellEnd"/>
      <w:r>
        <w:t xml:space="preserve"> в Южной Италии, где они почивают и поныне.</w:t>
      </w:r>
    </w:p>
    <w:p w:rsidR="005E629E" w:rsidRDefault="005E629E" w:rsidP="005E629E"/>
    <w:p w:rsidR="005E629E" w:rsidRDefault="005E629E" w:rsidP="005E629E">
      <w:proofErr w:type="spellStart"/>
      <w:r>
        <w:lastRenderedPageBreak/>
        <w:t>l-й</w:t>
      </w:r>
      <w:proofErr w:type="spellEnd"/>
      <w:r>
        <w:t xml:space="preserve"> ведущий: Слава о великой святости жизни, о многих чудных благодеяниях </w:t>
      </w:r>
      <w:proofErr w:type="gramStart"/>
      <w:r>
        <w:t>страждущим</w:t>
      </w:r>
      <w:proofErr w:type="gramEnd"/>
      <w:r>
        <w:t xml:space="preserve"> и о целебной силе нетленных мощей святителя Николая распространилась на Востоке и на Западе. По всему миру воздвигнуто множество храмов во имя святого Угодника Божия Николая Чудотворца. И по сей </w:t>
      </w:r>
      <w:proofErr w:type="gramStart"/>
      <w:r>
        <w:t>день</w:t>
      </w:r>
      <w:proofErr w:type="gramEnd"/>
      <w:r>
        <w:t xml:space="preserve"> великий святитель слышит нас и избавляет от мрака скорбей и нашествия бед лучами чудес своих!</w:t>
      </w:r>
    </w:p>
    <w:p w:rsidR="005E629E" w:rsidRDefault="005E629E" w:rsidP="005E629E"/>
    <w:p w:rsidR="00AB4F7F" w:rsidRDefault="005E629E" w:rsidP="005E629E">
      <w:r>
        <w:t>Хор вместе со зрителями поет Тропарь и Величание Святителю Николаю.</w:t>
      </w:r>
      <w:r>
        <w:t xml:space="preserve"> </w:t>
      </w:r>
    </w:p>
    <w:sectPr w:rsidR="00AB4F7F" w:rsidSect="00AB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29E"/>
    <w:rsid w:val="005E629E"/>
    <w:rsid w:val="00AB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7F"/>
  </w:style>
  <w:style w:type="paragraph" w:styleId="1">
    <w:name w:val="heading 1"/>
    <w:basedOn w:val="a"/>
    <w:link w:val="10"/>
    <w:uiPriority w:val="9"/>
    <w:qFormat/>
    <w:rsid w:val="005E6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3619</Words>
  <Characters>20634</Characters>
  <Application>Microsoft Office Word</Application>
  <DocSecurity>0</DocSecurity>
  <Lines>171</Lines>
  <Paragraphs>48</Paragraphs>
  <ScaleCrop>false</ScaleCrop>
  <Company/>
  <LinksUpToDate>false</LinksUpToDate>
  <CharactersWithSpaces>24205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2020-12-13T22:19:00Z</dcterms:created>
  <dcterms:modified xsi:type="dcterms:W3CDTF">2020-12-13T22:21:00Z</dcterms:modified>
</cp:coreProperties>
</file>